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C6" w:rsidRDefault="00B22EC6" w:rsidP="00B22E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Администрация Пермского муниципального района в соответствии со статьей 39.42 Земельного кодекса РФ по ходатайству ОАО «МРСК-Урала» информирует о возможном установлении публичного сервитута:</w:t>
      </w:r>
    </w:p>
    <w:p w:rsidR="00B22EC6" w:rsidRDefault="00B22EC6" w:rsidP="00B22E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>
        <w:rPr>
          <w:rFonts w:ascii="Times New Roman" w:hAnsi="Times New Roman"/>
          <w:sz w:val="28"/>
          <w:szCs w:val="28"/>
        </w:rPr>
        <w:tab/>
      </w:r>
      <w:r w:rsidRPr="00B22EC6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B22EC6">
        <w:rPr>
          <w:rFonts w:ascii="Times New Roman" w:hAnsi="Times New Roman"/>
          <w:sz w:val="28"/>
          <w:szCs w:val="28"/>
        </w:rPr>
        <w:t>кВ</w:t>
      </w:r>
      <w:proofErr w:type="spellEnd"/>
      <w:r w:rsidR="00602449">
        <w:rPr>
          <w:rFonts w:ascii="Times New Roman" w:hAnsi="Times New Roman"/>
          <w:sz w:val="28"/>
          <w:szCs w:val="28"/>
        </w:rPr>
        <w:t xml:space="preserve"> с установкой ПУ</w:t>
      </w:r>
      <w:r w:rsidRPr="00B22EC6">
        <w:rPr>
          <w:rFonts w:ascii="Times New Roman" w:hAnsi="Times New Roman"/>
          <w:sz w:val="28"/>
          <w:szCs w:val="28"/>
        </w:rPr>
        <w:t xml:space="preserve"> для электроснабжения </w:t>
      </w:r>
      <w:r w:rsidR="00602449">
        <w:rPr>
          <w:rFonts w:ascii="Times New Roman" w:hAnsi="Times New Roman"/>
          <w:sz w:val="28"/>
          <w:szCs w:val="28"/>
        </w:rPr>
        <w:t>СНТ «Зарница»</w:t>
      </w:r>
      <w:r w:rsidRPr="00B22EC6">
        <w:rPr>
          <w:rFonts w:ascii="Times New Roman" w:hAnsi="Times New Roman"/>
          <w:sz w:val="28"/>
          <w:szCs w:val="28"/>
        </w:rPr>
        <w:t xml:space="preserve"> (</w:t>
      </w:r>
      <w:r w:rsidR="00602449">
        <w:rPr>
          <w:rFonts w:ascii="Times New Roman" w:hAnsi="Times New Roman"/>
          <w:sz w:val="28"/>
          <w:szCs w:val="28"/>
        </w:rPr>
        <w:t>4500064754</w:t>
      </w:r>
      <w:r w:rsidRPr="00B22EC6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>, на часть следующих земельных участков:</w:t>
      </w:r>
    </w:p>
    <w:p w:rsidR="00B22EC6" w:rsidRPr="00B22EC6" w:rsidRDefault="00B22EC6" w:rsidP="00B22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- с кадастровым номером 59:32:</w:t>
      </w:r>
      <w:r w:rsid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>3530002:238</w:t>
      </w: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расположенный по адресу: Пермский край, Пермский район, </w:t>
      </w:r>
      <w:proofErr w:type="spellStart"/>
      <w:r w:rsidR="00602449"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>Сылвенское</w:t>
      </w:r>
      <w:proofErr w:type="spellEnd"/>
      <w:r w:rsidR="00602449"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Верх-Речки, </w:t>
      </w:r>
      <w:proofErr w:type="spellStart"/>
      <w:r w:rsidR="00602449"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>снт</w:t>
      </w:r>
      <w:proofErr w:type="spellEnd"/>
      <w:r w:rsidR="00602449"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Зарница, Участок 238</w:t>
      </w:r>
      <w:r w:rsidRPr="00B22EC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02449" w:rsidRDefault="00602449" w:rsidP="00B22EC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>- с кадастровым номером 59:32:3530002:23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расположенный по адресу: Пермский край, Пермский район, </w:t>
      </w:r>
      <w:proofErr w:type="spellStart"/>
      <w:r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>Сылвенское</w:t>
      </w:r>
      <w:proofErr w:type="spellEnd"/>
      <w:r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Верх-Речки, </w:t>
      </w:r>
      <w:proofErr w:type="spellStart"/>
      <w:r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>снт</w:t>
      </w:r>
      <w:proofErr w:type="spellEnd"/>
      <w:r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Зарница, Участок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235</w:t>
      </w:r>
      <w:r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02449" w:rsidRDefault="00602449" w:rsidP="00B22EC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>- с кадастровым номером 59:32:3530002: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449</w:t>
      </w:r>
      <w:r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>, расположенный по адресу: Пермский край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Пермский район</w:t>
      </w:r>
      <w:r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02449" w:rsidRDefault="00602449" w:rsidP="00B22EC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59:32:3530002:4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82</w:t>
      </w:r>
      <w:r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>, расположенный по адресу: Пермский край, Пермский район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>Сылвенское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</w:t>
      </w:r>
      <w:r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д. Верх-Речки, </w:t>
      </w:r>
      <w:proofErr w:type="spellStart"/>
      <w:r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>снт</w:t>
      </w:r>
      <w:proofErr w:type="spellEnd"/>
      <w:r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Зарница;</w:t>
      </w:r>
    </w:p>
    <w:p w:rsidR="00602449" w:rsidRDefault="00602449" w:rsidP="00B22EC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59:32:3530002: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861</w:t>
      </w:r>
      <w:r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расположенный по адресу: Пермский край, Пермский район, </w:t>
      </w:r>
      <w:proofErr w:type="spellStart"/>
      <w:r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>Сылвенское</w:t>
      </w:r>
      <w:proofErr w:type="spellEnd"/>
      <w:r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</w:t>
      </w:r>
      <w:proofErr w:type="spellStart"/>
      <w:r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>снт</w:t>
      </w:r>
      <w:proofErr w:type="spellEnd"/>
      <w:r w:rsidRPr="006024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Зарница, Участок 188, 210, 211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02449" w:rsidRDefault="00602449" w:rsidP="00B22EC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2. </w:t>
      </w:r>
      <w:r w:rsidR="00617C9C" w:rsidRPr="00617C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617C9C" w:rsidRPr="00617C9C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617C9C" w:rsidRPr="00617C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с/т «Садовод» (4500066357)», на часть земельного участка с кадастровым номером 59:32:3420003:808, расположенный по адресу: Пермский край, Пермский район, </w:t>
      </w:r>
      <w:proofErr w:type="spellStart"/>
      <w:r w:rsidR="00617C9C" w:rsidRPr="00617C9C">
        <w:rPr>
          <w:rFonts w:ascii="Times New Roman" w:eastAsia="Times New Roman" w:hAnsi="Times New Roman"/>
          <w:bCs/>
          <w:sz w:val="28"/>
          <w:szCs w:val="28"/>
          <w:lang w:eastAsia="ru-RU"/>
        </w:rPr>
        <w:t>Лобановское</w:t>
      </w:r>
      <w:proofErr w:type="spellEnd"/>
      <w:r w:rsidR="00617C9C" w:rsidRPr="00617C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</w:t>
      </w:r>
      <w:r w:rsidR="00617C9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02449" w:rsidRDefault="001272E2" w:rsidP="00B22EC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3. </w:t>
      </w:r>
      <w:r w:rsidRPr="001272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1272E2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Pr="001272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деревни </w:t>
      </w:r>
      <w:proofErr w:type="spellStart"/>
      <w:r w:rsidRPr="001272E2">
        <w:rPr>
          <w:rFonts w:ascii="Times New Roman" w:eastAsia="Times New Roman" w:hAnsi="Times New Roman"/>
          <w:bCs/>
          <w:sz w:val="28"/>
          <w:szCs w:val="28"/>
          <w:lang w:eastAsia="ru-RU"/>
        </w:rPr>
        <w:t>Канабеково</w:t>
      </w:r>
      <w:proofErr w:type="spellEnd"/>
      <w:r w:rsidRPr="001272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(4500065431)»</w:t>
      </w:r>
      <w:r w:rsidRPr="001272E2">
        <w:t xml:space="preserve"> </w:t>
      </w:r>
      <w:r w:rsidRPr="001272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часть земельного участка с кадастровым номером 59:32:3660004:1173, расположенный по адресу: Пермский край, Пермский район, Фроловское с/п, в 0,001 км севернее д. </w:t>
      </w:r>
      <w:proofErr w:type="spellStart"/>
      <w:r w:rsidRPr="001272E2">
        <w:rPr>
          <w:rFonts w:ascii="Times New Roman" w:eastAsia="Times New Roman" w:hAnsi="Times New Roman"/>
          <w:bCs/>
          <w:sz w:val="28"/>
          <w:szCs w:val="28"/>
          <w:lang w:eastAsia="ru-RU"/>
        </w:rPr>
        <w:t>Канабеково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E6532" w:rsidRPr="00DE6532" w:rsidRDefault="00226EE6" w:rsidP="00DE653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4. </w:t>
      </w:r>
      <w:r w:rsidR="00DE6532" w:rsidRPr="00DE65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DE6532" w:rsidRPr="00DE6532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DE6532" w:rsidRPr="00DE65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села Кольцово (4500064758)»</w:t>
      </w:r>
      <w:r w:rsidR="00DE6532" w:rsidRPr="00DE6532">
        <w:t xml:space="preserve"> </w:t>
      </w:r>
      <w:r w:rsidR="00DE6532" w:rsidRPr="00DE6532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DE6532" w:rsidRPr="00DE6532" w:rsidRDefault="00DE6532" w:rsidP="00DE653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65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DE65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- с кадастровым номером 59:32:3890013:1029, расположенный по адресу: Пермский край, Пермский район;</w:t>
      </w:r>
    </w:p>
    <w:p w:rsidR="00602449" w:rsidRDefault="00DE6532" w:rsidP="00DE653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65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DE65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- с кадастровым номером 59:32:3890013:1040, расположенный по адресу: Пермский край, Пермский район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02449" w:rsidRDefault="00E2799F" w:rsidP="00B22EC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5. </w:t>
      </w:r>
      <w:r w:rsidR="00281FDA" w:rsidRPr="00281F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281FDA" w:rsidRPr="00281FDA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281FDA" w:rsidRPr="00281F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электроснабжения деревни </w:t>
      </w:r>
      <w:proofErr w:type="spellStart"/>
      <w:r w:rsidR="00281FDA" w:rsidRPr="00281FDA">
        <w:rPr>
          <w:rFonts w:ascii="Times New Roman" w:eastAsia="Times New Roman" w:hAnsi="Times New Roman"/>
          <w:bCs/>
          <w:sz w:val="28"/>
          <w:szCs w:val="28"/>
          <w:lang w:eastAsia="ru-RU"/>
        </w:rPr>
        <w:t>Кочкино</w:t>
      </w:r>
      <w:proofErr w:type="spellEnd"/>
      <w:r w:rsidR="00281FDA" w:rsidRPr="00281F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(4500057318)»</w:t>
      </w:r>
      <w:r w:rsidR="00281FDA" w:rsidRPr="00281FDA">
        <w:t xml:space="preserve"> </w:t>
      </w:r>
      <w:r w:rsidR="00281FDA" w:rsidRPr="00281F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часть земельного участка с кадастровым номером 59:32:3480017:484, расположенный по адресу: Пермский край, Пермский район, </w:t>
      </w:r>
      <w:proofErr w:type="spellStart"/>
      <w:r w:rsidR="00281FDA" w:rsidRPr="00281FDA">
        <w:rPr>
          <w:rFonts w:ascii="Times New Roman" w:eastAsia="Times New Roman" w:hAnsi="Times New Roman"/>
          <w:bCs/>
          <w:sz w:val="28"/>
          <w:szCs w:val="28"/>
          <w:lang w:eastAsia="ru-RU"/>
        </w:rPr>
        <w:t>Лобановское</w:t>
      </w:r>
      <w:proofErr w:type="spellEnd"/>
      <w:r w:rsidR="00281FDA" w:rsidRPr="00281F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</w:t>
      </w:r>
      <w:proofErr w:type="spellStart"/>
      <w:r w:rsidR="00281FDA" w:rsidRPr="00281FDA">
        <w:rPr>
          <w:rFonts w:ascii="Times New Roman" w:eastAsia="Times New Roman" w:hAnsi="Times New Roman"/>
          <w:bCs/>
          <w:sz w:val="28"/>
          <w:szCs w:val="28"/>
          <w:lang w:eastAsia="ru-RU"/>
        </w:rPr>
        <w:t>снт</w:t>
      </w:r>
      <w:proofErr w:type="spellEnd"/>
      <w:r w:rsidR="00281FDA" w:rsidRPr="00281F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Мичуринец-2.</w:t>
      </w:r>
    </w:p>
    <w:p w:rsidR="00602449" w:rsidRDefault="001552AF" w:rsidP="00B22EC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    </w:t>
      </w:r>
      <w:r w:rsidR="001760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6. </w:t>
      </w:r>
      <w:r w:rsidR="00176063" w:rsidRPr="001760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176063" w:rsidRPr="00176063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176063" w:rsidRPr="001760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электроснабжения с. Култаево (4500059611). Реконструкция ВЛ 0,4 </w:t>
      </w:r>
      <w:proofErr w:type="spellStart"/>
      <w:r w:rsidR="00176063" w:rsidRPr="00176063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176063" w:rsidRPr="001760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Первомайская для электроснабжени</w:t>
      </w:r>
      <w:r w:rsidR="00176063">
        <w:rPr>
          <w:rFonts w:ascii="Times New Roman" w:eastAsia="Times New Roman" w:hAnsi="Times New Roman"/>
          <w:bCs/>
          <w:sz w:val="28"/>
          <w:szCs w:val="28"/>
          <w:lang w:eastAsia="ru-RU"/>
        </w:rPr>
        <w:t>я с. Култаево (4500059611))»</w:t>
      </w:r>
      <w:r w:rsidR="00176063" w:rsidRPr="00176063">
        <w:t xml:space="preserve"> </w:t>
      </w:r>
      <w:r w:rsidR="00176063" w:rsidRPr="00176063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земельного участка с кадастровым номером 59:32:0680001:7853, расположенный по адресу: Пермский край, Пермский район, Култаевское с/п, с. Култаево, ул. Речная, д. 1.</w:t>
      </w:r>
    </w:p>
    <w:p w:rsidR="00397F7E" w:rsidRPr="00397F7E" w:rsidRDefault="001552AF" w:rsidP="00397F7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1760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 </w:t>
      </w:r>
      <w:r w:rsidR="00397F7E" w:rsidRPr="00397F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397F7E" w:rsidRPr="00397F7E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397F7E" w:rsidRPr="00397F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села </w:t>
      </w:r>
      <w:proofErr w:type="spellStart"/>
      <w:r w:rsidR="00397F7E" w:rsidRPr="00397F7E">
        <w:rPr>
          <w:rFonts w:ascii="Times New Roman" w:eastAsia="Times New Roman" w:hAnsi="Times New Roman"/>
          <w:bCs/>
          <w:sz w:val="28"/>
          <w:szCs w:val="28"/>
          <w:lang w:eastAsia="ru-RU"/>
        </w:rPr>
        <w:t>Ляды</w:t>
      </w:r>
      <w:proofErr w:type="spellEnd"/>
      <w:r w:rsidR="00397F7E" w:rsidRPr="00397F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(4500065538)»</w:t>
      </w:r>
      <w:r w:rsidR="00397F7E" w:rsidRPr="00397F7E">
        <w:t xml:space="preserve"> </w:t>
      </w:r>
      <w:r w:rsidR="00397F7E" w:rsidRPr="00397F7E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397F7E" w:rsidRPr="00397F7E" w:rsidRDefault="00397F7E" w:rsidP="00397F7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7F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1552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97F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 кадастровым номером 59:32:1020001:3460, расположенный по адресу: Пермский край, Пермский район, </w:t>
      </w:r>
      <w:proofErr w:type="spellStart"/>
      <w:r w:rsidRPr="00397F7E">
        <w:rPr>
          <w:rFonts w:ascii="Times New Roman" w:eastAsia="Times New Roman" w:hAnsi="Times New Roman"/>
          <w:bCs/>
          <w:sz w:val="28"/>
          <w:szCs w:val="28"/>
          <w:lang w:eastAsia="ru-RU"/>
        </w:rPr>
        <w:t>Сылвенское</w:t>
      </w:r>
      <w:proofErr w:type="spellEnd"/>
      <w:r w:rsidRPr="00397F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с. </w:t>
      </w:r>
      <w:proofErr w:type="spellStart"/>
      <w:r w:rsidRPr="00397F7E">
        <w:rPr>
          <w:rFonts w:ascii="Times New Roman" w:eastAsia="Times New Roman" w:hAnsi="Times New Roman"/>
          <w:bCs/>
          <w:sz w:val="28"/>
          <w:szCs w:val="28"/>
          <w:lang w:eastAsia="ru-RU"/>
        </w:rPr>
        <w:t>Ляды</w:t>
      </w:r>
      <w:proofErr w:type="spellEnd"/>
      <w:r w:rsidRPr="00397F7E">
        <w:rPr>
          <w:rFonts w:ascii="Times New Roman" w:eastAsia="Times New Roman" w:hAnsi="Times New Roman"/>
          <w:bCs/>
          <w:sz w:val="28"/>
          <w:szCs w:val="28"/>
          <w:lang w:eastAsia="ru-RU"/>
        </w:rPr>
        <w:t>, ул. Водная 1-я;</w:t>
      </w:r>
    </w:p>
    <w:p w:rsidR="00602449" w:rsidRDefault="00397F7E" w:rsidP="00397F7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7F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1552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397F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 кадастровым номером 59:32:1020001:3504, расположенный по адресу: Пермский край, Пермский район, </w:t>
      </w:r>
      <w:proofErr w:type="spellStart"/>
      <w:r w:rsidRPr="00397F7E">
        <w:rPr>
          <w:rFonts w:ascii="Times New Roman" w:eastAsia="Times New Roman" w:hAnsi="Times New Roman"/>
          <w:bCs/>
          <w:sz w:val="28"/>
          <w:szCs w:val="28"/>
          <w:lang w:eastAsia="ru-RU"/>
        </w:rPr>
        <w:t>Сылвенское</w:t>
      </w:r>
      <w:proofErr w:type="spellEnd"/>
      <w:r w:rsidRPr="00397F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с. </w:t>
      </w:r>
      <w:proofErr w:type="spellStart"/>
      <w:r w:rsidRPr="00397F7E">
        <w:rPr>
          <w:rFonts w:ascii="Times New Roman" w:eastAsia="Times New Roman" w:hAnsi="Times New Roman"/>
          <w:bCs/>
          <w:sz w:val="28"/>
          <w:szCs w:val="28"/>
          <w:lang w:eastAsia="ru-RU"/>
        </w:rPr>
        <w:t>Ляды</w:t>
      </w:r>
      <w:proofErr w:type="spellEnd"/>
      <w:r w:rsidRPr="00397F7E">
        <w:rPr>
          <w:rFonts w:ascii="Times New Roman" w:eastAsia="Times New Roman" w:hAnsi="Times New Roman"/>
          <w:bCs/>
          <w:sz w:val="28"/>
          <w:szCs w:val="28"/>
          <w:lang w:eastAsia="ru-RU"/>
        </w:rPr>
        <w:t>, ул. 1-я Водная.</w:t>
      </w:r>
    </w:p>
    <w:p w:rsidR="001552AF" w:rsidRPr="001552AF" w:rsidRDefault="00397F7E" w:rsidP="001552A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1552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8.  </w:t>
      </w:r>
      <w:r w:rsidR="001552AF" w:rsidRPr="001552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1552AF" w:rsidRPr="001552AF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1552AF" w:rsidRPr="001552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деревни Дуброво (4500062483)»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552AF" w:rsidRPr="001552AF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1552AF" w:rsidRPr="001552AF" w:rsidRDefault="001552AF" w:rsidP="001552A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2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59:32:3760001:491, расположенный по адресу: Пермский край, Пермский район;</w:t>
      </w:r>
    </w:p>
    <w:p w:rsidR="001552AF" w:rsidRPr="001552AF" w:rsidRDefault="001552AF" w:rsidP="001552A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2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59:32:3760001:487, расположенный по адресу: Пермский край, Пермский район;</w:t>
      </w:r>
    </w:p>
    <w:p w:rsidR="001552AF" w:rsidRPr="001552AF" w:rsidRDefault="001552AF" w:rsidP="001552A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2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59:32:3760001:490, расположенный по адресу: Пермский край, Пермский район;</w:t>
      </w:r>
    </w:p>
    <w:p w:rsidR="00602449" w:rsidRDefault="001552AF" w:rsidP="001552A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2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59:32:1150001:84, расположенный по адресу: Пермский край, Пермский район. </w:t>
      </w:r>
      <w:proofErr w:type="spellStart"/>
      <w:r w:rsidRPr="001552AF">
        <w:rPr>
          <w:rFonts w:ascii="Times New Roman" w:eastAsia="Times New Roman" w:hAnsi="Times New Roman"/>
          <w:bCs/>
          <w:sz w:val="28"/>
          <w:szCs w:val="28"/>
          <w:lang w:eastAsia="ru-RU"/>
        </w:rPr>
        <w:t>Двуреченское</w:t>
      </w:r>
      <w:proofErr w:type="spellEnd"/>
      <w:r w:rsidRPr="001552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д. Дуброво, ул. Дачная, з/у 1.</w:t>
      </w:r>
    </w:p>
    <w:p w:rsidR="00602449" w:rsidRDefault="00180954" w:rsidP="00B22EC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9. </w:t>
      </w:r>
      <w:r w:rsidR="005902E6" w:rsidRPr="005902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5902E6" w:rsidRPr="005902E6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5902E6" w:rsidRPr="005902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электроснабжения Пермского р-на (4500065161)»</w:t>
      </w:r>
      <w:r w:rsidR="005902E6" w:rsidRPr="005902E6">
        <w:t xml:space="preserve"> </w:t>
      </w:r>
      <w:r w:rsidR="005902E6" w:rsidRPr="005902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часть земельного участка с кадастровым номером 59:32:3890013:1016, расположенный по адресу: Пермский край, Пермский район, </w:t>
      </w:r>
      <w:proofErr w:type="spellStart"/>
      <w:r w:rsidR="005902E6" w:rsidRPr="005902E6">
        <w:rPr>
          <w:rFonts w:ascii="Times New Roman" w:eastAsia="Times New Roman" w:hAnsi="Times New Roman"/>
          <w:bCs/>
          <w:sz w:val="28"/>
          <w:szCs w:val="28"/>
          <w:lang w:eastAsia="ru-RU"/>
        </w:rPr>
        <w:t>Лобановское</w:t>
      </w:r>
      <w:proofErr w:type="spellEnd"/>
      <w:r w:rsidR="005902E6" w:rsidRPr="005902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</w:t>
      </w:r>
      <w:r w:rsidR="005902E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02449" w:rsidRDefault="00921323" w:rsidP="00B22EC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10. </w:t>
      </w:r>
      <w:r w:rsidRPr="009213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921323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Pr="009213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деревни </w:t>
      </w:r>
      <w:proofErr w:type="spellStart"/>
      <w:r w:rsidRPr="00921323">
        <w:rPr>
          <w:rFonts w:ascii="Times New Roman" w:eastAsia="Times New Roman" w:hAnsi="Times New Roman"/>
          <w:bCs/>
          <w:sz w:val="28"/>
          <w:szCs w:val="28"/>
          <w:lang w:eastAsia="ru-RU"/>
        </w:rPr>
        <w:t>Канабеково</w:t>
      </w:r>
      <w:proofErr w:type="spellEnd"/>
      <w:r w:rsidRPr="009213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(4500065559)»</w:t>
      </w:r>
      <w:r w:rsidRPr="00921323">
        <w:t xml:space="preserve"> </w:t>
      </w:r>
      <w:r w:rsidRPr="009213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часть земельного участка с кадастровым номером 59:32:3660004:1173, расположенный по адресу: Пермский край, Пермский район, Фроловское с/п, в 0,001 км севернее д. </w:t>
      </w:r>
      <w:proofErr w:type="spellStart"/>
      <w:r w:rsidRPr="00921323">
        <w:rPr>
          <w:rFonts w:ascii="Times New Roman" w:eastAsia="Times New Roman" w:hAnsi="Times New Roman"/>
          <w:bCs/>
          <w:sz w:val="28"/>
          <w:szCs w:val="28"/>
          <w:lang w:eastAsia="ru-RU"/>
        </w:rPr>
        <w:t>Канабеково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D3039" w:rsidRPr="009D3039" w:rsidRDefault="00921323" w:rsidP="009D303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11. </w:t>
      </w:r>
      <w:r w:rsidR="009D3039" w:rsidRPr="009D3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9D3039" w:rsidRPr="009D3039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9D3039" w:rsidRPr="009D3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деревни Шилово (4500067237)»</w:t>
      </w:r>
      <w:r w:rsidR="009D3039" w:rsidRPr="009D3039">
        <w:t xml:space="preserve"> </w:t>
      </w:r>
      <w:r w:rsidR="009D3039" w:rsidRPr="009D3039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9D3039" w:rsidRPr="009D3039" w:rsidRDefault="009D3039" w:rsidP="009D303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3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59:32:1450002:809, расположенный по адресу: Пермский край, Пермский район, Култаевское с/п, д. Шилово, ул. Трактовая;</w:t>
      </w:r>
    </w:p>
    <w:p w:rsidR="009D3039" w:rsidRPr="009D3039" w:rsidRDefault="009D3039" w:rsidP="009D303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3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59:32:1450002:810, расположенный по адресу: Пермский край, Пермский район, Култаевское с/п, д. Шилово, ул. Трактовая;</w:t>
      </w:r>
    </w:p>
    <w:p w:rsidR="00602449" w:rsidRDefault="009D3039" w:rsidP="009D303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3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59:32:1450002:861, расположенный по адресу: Пермский край, Пермский район, Култаевское с/п, д. Шилово, ул. Трактовая.</w:t>
      </w:r>
    </w:p>
    <w:p w:rsidR="00A12FE5" w:rsidRPr="00A12FE5" w:rsidRDefault="009D3039" w:rsidP="00A12FE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12. </w:t>
      </w:r>
      <w:r w:rsidR="00A12FE5"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A12FE5"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A12FE5"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села Култаево (4500064004)»</w:t>
      </w:r>
      <w:r w:rsidR="00A12FE5" w:rsidRPr="00A12FE5">
        <w:t xml:space="preserve"> </w:t>
      </w:r>
      <w:r w:rsidR="00A12FE5"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A12FE5" w:rsidRPr="00A12FE5" w:rsidRDefault="00A12FE5" w:rsidP="00A12FE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59:32:3250016:250, расположенный по адресу: Пермский край, Пермский район, Култаевское с/п, с. Култаево, </w:t>
      </w:r>
      <w:proofErr w:type="spellStart"/>
      <w:r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>снт</w:t>
      </w:r>
      <w:proofErr w:type="spellEnd"/>
      <w:r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"</w:t>
      </w:r>
      <w:proofErr w:type="spellStart"/>
      <w:r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>Рябинушка</w:t>
      </w:r>
      <w:proofErr w:type="spellEnd"/>
      <w:r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>", квартал 1, участок 27;</w:t>
      </w:r>
    </w:p>
    <w:p w:rsidR="009D3039" w:rsidRDefault="00A12FE5" w:rsidP="00A12FE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59:32:3250016:357, расположенный по адресу: Пермский край, Пермский район, Култаевское с/п, </w:t>
      </w:r>
      <w:proofErr w:type="spellStart"/>
      <w:r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>снт</w:t>
      </w:r>
      <w:proofErr w:type="spellEnd"/>
      <w:r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"</w:t>
      </w:r>
      <w:proofErr w:type="spellStart"/>
      <w:r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>Рябинушка</w:t>
      </w:r>
      <w:proofErr w:type="spellEnd"/>
      <w:r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>", квартал 1, участок 22.</w:t>
      </w:r>
    </w:p>
    <w:p w:rsidR="00A12FE5" w:rsidRPr="00A12FE5" w:rsidRDefault="00A12FE5" w:rsidP="00A12FE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13. </w:t>
      </w:r>
      <w:r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«Новое строительство: установка ПУ на ВЛ 0,4 </w:t>
      </w:r>
      <w:proofErr w:type="spellStart"/>
      <w:r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Деревня для электроснабжения деревни Буланки (4500064285)»</w:t>
      </w:r>
      <w:r w:rsidRPr="00A12FE5">
        <w:t xml:space="preserve"> </w:t>
      </w:r>
      <w:r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A12FE5" w:rsidRPr="00A12FE5" w:rsidRDefault="00A12FE5" w:rsidP="00A12FE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59:32:3630002:1294, расположенный по адресу: Пермский край, Пермский район, </w:t>
      </w:r>
      <w:proofErr w:type="spellStart"/>
      <w:r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>Сылвенское</w:t>
      </w:r>
      <w:proofErr w:type="spellEnd"/>
      <w:r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Буланки, ул. Речная, дом 4;</w:t>
      </w:r>
    </w:p>
    <w:p w:rsidR="00A12FE5" w:rsidRPr="00A12FE5" w:rsidRDefault="00A12FE5" w:rsidP="00A12FE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59:32:1920001:134, расположенный по адресу: Пермский край, Пермский район, </w:t>
      </w:r>
      <w:proofErr w:type="spellStart"/>
      <w:r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>Сылвенское</w:t>
      </w:r>
      <w:proofErr w:type="spellEnd"/>
      <w:r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Буланки;</w:t>
      </w:r>
    </w:p>
    <w:p w:rsidR="00602449" w:rsidRDefault="00A12FE5" w:rsidP="00A12FE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59:32:3630002:1263, расположенный по адресу: Пермский край, Пермский район, </w:t>
      </w:r>
      <w:proofErr w:type="spellStart"/>
      <w:r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>Сылвенское</w:t>
      </w:r>
      <w:proofErr w:type="spellEnd"/>
      <w:r w:rsidRPr="00A12F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Буланки, ул. Речная, дом 7.                 </w:t>
      </w:r>
    </w:p>
    <w:p w:rsidR="00327939" w:rsidRPr="00327939" w:rsidRDefault="00A12FE5" w:rsidP="0032793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14. </w:t>
      </w:r>
      <w:r w:rsidR="00327939"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327939"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327939"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деревни </w:t>
      </w:r>
      <w:proofErr w:type="spellStart"/>
      <w:r w:rsidR="00327939"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>Касимов</w:t>
      </w:r>
      <w:r w:rsid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proofErr w:type="spellEnd"/>
      <w:r w:rsid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(4500064436). Реконструкция </w:t>
      </w:r>
      <w:r w:rsidR="00327939"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ВЛ 0,4 </w:t>
      </w:r>
      <w:proofErr w:type="spellStart"/>
      <w:r w:rsidR="00327939"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327939"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1 для электроснабжения деревни </w:t>
      </w:r>
      <w:proofErr w:type="spellStart"/>
      <w:r w:rsidR="00327939"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>Касимово</w:t>
      </w:r>
      <w:proofErr w:type="spellEnd"/>
      <w:r w:rsidR="00327939"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(4500064436)»</w:t>
      </w:r>
      <w:r w:rsidR="00327939" w:rsidRPr="00327939">
        <w:t xml:space="preserve"> </w:t>
      </w:r>
      <w:r w:rsidR="00327939"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327939" w:rsidRPr="00327939" w:rsidRDefault="00327939" w:rsidP="0032793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59:32:0920001:653, расположенный по адресу: Пермский край, Пермский район, </w:t>
      </w:r>
      <w:proofErr w:type="spellStart"/>
      <w:r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>Лобановское</w:t>
      </w:r>
      <w:proofErr w:type="spellEnd"/>
      <w:r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</w:t>
      </w:r>
      <w:proofErr w:type="spellStart"/>
      <w:proofErr w:type="gramStart"/>
      <w:r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>Касимово</w:t>
      </w:r>
      <w:proofErr w:type="spellEnd"/>
      <w:r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</w:t>
      </w:r>
      <w:r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>ул. Набережная;</w:t>
      </w:r>
    </w:p>
    <w:p w:rsidR="00327939" w:rsidRPr="00327939" w:rsidRDefault="00327939" w:rsidP="0032793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59:32:0920001:695, расположенный по адресу: Пермский край, Пермский район, </w:t>
      </w:r>
      <w:proofErr w:type="spellStart"/>
      <w:r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>Лобановское</w:t>
      </w:r>
      <w:proofErr w:type="spellEnd"/>
      <w:r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</w:t>
      </w:r>
      <w:proofErr w:type="spellStart"/>
      <w:proofErr w:type="gramStart"/>
      <w:r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>Касимово</w:t>
      </w:r>
      <w:proofErr w:type="spellEnd"/>
      <w:r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 </w:t>
      </w:r>
      <w:proofErr w:type="gramEnd"/>
      <w:r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ул. Набережная, 5а;</w:t>
      </w:r>
    </w:p>
    <w:p w:rsidR="00327939" w:rsidRPr="00327939" w:rsidRDefault="00327939" w:rsidP="0032793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59:32:0920001:176, расположенный по адресу: Пермский край, Пермский район, </w:t>
      </w:r>
      <w:proofErr w:type="spellStart"/>
      <w:r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>Лобановское</w:t>
      </w:r>
      <w:proofErr w:type="spellEnd"/>
      <w:r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</w:t>
      </w:r>
      <w:proofErr w:type="spellStart"/>
      <w:r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>Касимово</w:t>
      </w:r>
      <w:proofErr w:type="spellEnd"/>
      <w:r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02449" w:rsidRDefault="00327939" w:rsidP="0032793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59:32:0000000:14999, расположенный по адресу: Пермский край, Пермский район, </w:t>
      </w:r>
      <w:proofErr w:type="spellStart"/>
      <w:r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>Лобановское</w:t>
      </w:r>
      <w:proofErr w:type="spellEnd"/>
      <w:r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</w:t>
      </w:r>
      <w:proofErr w:type="spellStart"/>
      <w:r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>Касимово</w:t>
      </w:r>
      <w:proofErr w:type="spellEnd"/>
      <w:r w:rsidRPr="0032793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07C7E" w:rsidRDefault="00C45EE7" w:rsidP="00B22EC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15. </w:t>
      </w:r>
      <w:r w:rsidRPr="00C45E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C45EE7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Pr="00C45E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электроснабжения деревни </w:t>
      </w:r>
      <w:proofErr w:type="spellStart"/>
      <w:r w:rsidRPr="00C45EE7">
        <w:rPr>
          <w:rFonts w:ascii="Times New Roman" w:eastAsia="Times New Roman" w:hAnsi="Times New Roman"/>
          <w:bCs/>
          <w:sz w:val="28"/>
          <w:szCs w:val="28"/>
          <w:lang w:eastAsia="ru-RU"/>
        </w:rPr>
        <w:t>Песьянка</w:t>
      </w:r>
      <w:proofErr w:type="spellEnd"/>
      <w:r w:rsidRPr="00C45E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(4500058723)»</w:t>
      </w:r>
      <w:r w:rsidRPr="00C45EE7">
        <w:t xml:space="preserve"> </w:t>
      </w:r>
      <w:r w:rsidRPr="00C45E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часть земельного участка с кадастровым номером 59:32:1780001:623, расположенный по адресу: Пермский край, Пермский район, Савинское с/п, д. </w:t>
      </w:r>
      <w:proofErr w:type="spellStart"/>
      <w:r w:rsidRPr="00C45EE7">
        <w:rPr>
          <w:rFonts w:ascii="Times New Roman" w:eastAsia="Times New Roman" w:hAnsi="Times New Roman"/>
          <w:bCs/>
          <w:sz w:val="28"/>
          <w:szCs w:val="28"/>
          <w:lang w:eastAsia="ru-RU"/>
        </w:rPr>
        <w:t>Песьянка</w:t>
      </w:r>
      <w:proofErr w:type="spellEnd"/>
      <w:r w:rsidRPr="00C45EE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07C7E" w:rsidRDefault="006E1B8E" w:rsidP="00B22EC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16. </w:t>
      </w:r>
      <w:r w:rsidRPr="006E1B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6E1B8E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Pr="006E1B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деревни Горшки (4500062808)»</w:t>
      </w:r>
      <w:r w:rsidR="0082161C" w:rsidRPr="0082161C">
        <w:t xml:space="preserve"> </w:t>
      </w:r>
      <w:r w:rsidR="0082161C" w:rsidRPr="00821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часть земельного участка с кадастровым номером 59:32:3250001:1779, расположенный по адресу: Пермский край, Пермский район, </w:t>
      </w:r>
      <w:proofErr w:type="spellStart"/>
      <w:r w:rsidR="0082161C" w:rsidRPr="0082161C">
        <w:rPr>
          <w:rFonts w:ascii="Times New Roman" w:eastAsia="Times New Roman" w:hAnsi="Times New Roman"/>
          <w:bCs/>
          <w:sz w:val="28"/>
          <w:szCs w:val="28"/>
          <w:lang w:eastAsia="ru-RU"/>
        </w:rPr>
        <w:t>Заболотское</w:t>
      </w:r>
      <w:proofErr w:type="spellEnd"/>
      <w:r w:rsidR="0082161C" w:rsidRPr="00821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</w:t>
      </w:r>
      <w:proofErr w:type="spellStart"/>
      <w:r w:rsidR="0082161C" w:rsidRPr="0082161C">
        <w:rPr>
          <w:rFonts w:ascii="Times New Roman" w:eastAsia="Times New Roman" w:hAnsi="Times New Roman"/>
          <w:bCs/>
          <w:sz w:val="28"/>
          <w:szCs w:val="28"/>
          <w:lang w:eastAsia="ru-RU"/>
        </w:rPr>
        <w:t>Заболото</w:t>
      </w:r>
      <w:proofErr w:type="spellEnd"/>
      <w:r w:rsidR="0082161C" w:rsidRPr="0082161C">
        <w:rPr>
          <w:rFonts w:ascii="Times New Roman" w:eastAsia="Times New Roman" w:hAnsi="Times New Roman"/>
          <w:bCs/>
          <w:sz w:val="28"/>
          <w:szCs w:val="28"/>
          <w:lang w:eastAsia="ru-RU"/>
        </w:rPr>
        <w:t>, ул. Полевая, дом 2.</w:t>
      </w:r>
    </w:p>
    <w:p w:rsidR="005E2AA9" w:rsidRPr="005E2AA9" w:rsidRDefault="0082161C" w:rsidP="005E2AA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17. </w:t>
      </w:r>
      <w:r w:rsidR="005E2AA9" w:rsidRPr="005E2A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5E2AA9" w:rsidRPr="005E2AA9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5E2AA9" w:rsidRPr="005E2A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с/т Садовод (4500066412), (4500066447), (4500066882)»</w:t>
      </w:r>
      <w:r w:rsidR="005E2AA9" w:rsidRPr="005E2AA9">
        <w:t xml:space="preserve"> </w:t>
      </w:r>
      <w:r w:rsidR="005E2AA9" w:rsidRPr="005E2AA9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5E2AA9" w:rsidRPr="005E2AA9" w:rsidRDefault="005E2AA9" w:rsidP="005E2AA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2A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59:32:3420003:808, расположенный по адресу: Пермский край, Пермский район, </w:t>
      </w:r>
      <w:proofErr w:type="spellStart"/>
      <w:r w:rsidRPr="005E2AA9">
        <w:rPr>
          <w:rFonts w:ascii="Times New Roman" w:eastAsia="Times New Roman" w:hAnsi="Times New Roman"/>
          <w:bCs/>
          <w:sz w:val="28"/>
          <w:szCs w:val="28"/>
          <w:lang w:eastAsia="ru-RU"/>
        </w:rPr>
        <w:t>Лобановское</w:t>
      </w:r>
      <w:proofErr w:type="spellEnd"/>
      <w:r w:rsidRPr="005E2A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с/п;</w:t>
      </w:r>
    </w:p>
    <w:p w:rsidR="00A07C7E" w:rsidRDefault="005E2AA9" w:rsidP="005E2AA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2A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59:32:3420003:314, расположенный по адресу: Пермский край, Пермский район, </w:t>
      </w:r>
      <w:proofErr w:type="spellStart"/>
      <w:r w:rsidRPr="005E2AA9">
        <w:rPr>
          <w:rFonts w:ascii="Times New Roman" w:eastAsia="Times New Roman" w:hAnsi="Times New Roman"/>
          <w:bCs/>
          <w:sz w:val="28"/>
          <w:szCs w:val="28"/>
          <w:lang w:eastAsia="ru-RU"/>
        </w:rPr>
        <w:t>Лобановское</w:t>
      </w:r>
      <w:proofErr w:type="spellEnd"/>
      <w:r w:rsidRPr="005E2A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</w:t>
      </w:r>
      <w:proofErr w:type="spellStart"/>
      <w:r w:rsidRPr="005E2AA9">
        <w:rPr>
          <w:rFonts w:ascii="Times New Roman" w:eastAsia="Times New Roman" w:hAnsi="Times New Roman"/>
          <w:bCs/>
          <w:sz w:val="28"/>
          <w:szCs w:val="28"/>
          <w:lang w:eastAsia="ru-RU"/>
        </w:rPr>
        <w:t>снт</w:t>
      </w:r>
      <w:proofErr w:type="spellEnd"/>
      <w:r w:rsidRPr="005E2A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Садовод, Участок 333.</w:t>
      </w:r>
    </w:p>
    <w:p w:rsidR="008662AA" w:rsidRPr="008662AA" w:rsidRDefault="005E2AA9" w:rsidP="008662A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18. </w:t>
      </w:r>
      <w:r w:rsidR="008662AA" w:rsidRPr="008662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8662AA" w:rsidRPr="008662AA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8662AA" w:rsidRPr="008662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Пермского района (4500066361)»</w:t>
      </w:r>
      <w:r w:rsidR="008662AA" w:rsidRPr="008662AA">
        <w:t xml:space="preserve"> </w:t>
      </w:r>
      <w:r w:rsidR="008662AA" w:rsidRPr="008662AA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8662AA" w:rsidRPr="008662AA" w:rsidRDefault="008662AA" w:rsidP="008662A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62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59:32:3890013:1016, расположенный по адресу: Пермский край, Пермский район, </w:t>
      </w:r>
      <w:proofErr w:type="spellStart"/>
      <w:r w:rsidRPr="008662AA">
        <w:rPr>
          <w:rFonts w:ascii="Times New Roman" w:eastAsia="Times New Roman" w:hAnsi="Times New Roman"/>
          <w:bCs/>
          <w:sz w:val="28"/>
          <w:szCs w:val="28"/>
          <w:lang w:eastAsia="ru-RU"/>
        </w:rPr>
        <w:t>Лобановское</w:t>
      </w:r>
      <w:proofErr w:type="spellEnd"/>
      <w:r w:rsidRPr="008662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с/п;</w:t>
      </w:r>
    </w:p>
    <w:p w:rsidR="00A07C7E" w:rsidRDefault="008662AA" w:rsidP="008662A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62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59:32:3890013:935, расположенный по адресу: Пермский край, Пермский район, </w:t>
      </w:r>
      <w:proofErr w:type="spellStart"/>
      <w:r w:rsidRPr="008662AA">
        <w:rPr>
          <w:rFonts w:ascii="Times New Roman" w:eastAsia="Times New Roman" w:hAnsi="Times New Roman"/>
          <w:bCs/>
          <w:sz w:val="28"/>
          <w:szCs w:val="28"/>
          <w:lang w:eastAsia="ru-RU"/>
        </w:rPr>
        <w:t>Лобановское</w:t>
      </w:r>
      <w:proofErr w:type="spellEnd"/>
      <w:r w:rsidRPr="008662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с/п.</w:t>
      </w:r>
    </w:p>
    <w:p w:rsidR="00602449" w:rsidRDefault="00B60CE2" w:rsidP="00B22EC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19. </w:t>
      </w:r>
      <w:r w:rsidR="0032780D" w:rsidRPr="00327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32780D" w:rsidRPr="0032780D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32780D" w:rsidRPr="00327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СНП «Пурга» (4500063373)»</w:t>
      </w:r>
      <w:r w:rsidR="0032780D" w:rsidRPr="0032780D">
        <w:t xml:space="preserve"> </w:t>
      </w:r>
      <w:r w:rsidR="0032780D" w:rsidRPr="00327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часть земель, государственная собственность, на которые не разграничена, в кадастровом квартале 59:32:3720006, расположенный по адресу: Пермский край, Пермский район, </w:t>
      </w:r>
      <w:proofErr w:type="spellStart"/>
      <w:r w:rsidR="0032780D" w:rsidRPr="0032780D">
        <w:rPr>
          <w:rFonts w:ascii="Times New Roman" w:eastAsia="Times New Roman" w:hAnsi="Times New Roman"/>
          <w:bCs/>
          <w:sz w:val="28"/>
          <w:szCs w:val="28"/>
          <w:lang w:eastAsia="ru-RU"/>
        </w:rPr>
        <w:t>Двуреченское</w:t>
      </w:r>
      <w:proofErr w:type="spellEnd"/>
      <w:r w:rsidR="0032780D" w:rsidRPr="00327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</w:t>
      </w:r>
      <w:proofErr w:type="spellStart"/>
      <w:r w:rsidR="0032780D" w:rsidRPr="0032780D">
        <w:rPr>
          <w:rFonts w:ascii="Times New Roman" w:eastAsia="Times New Roman" w:hAnsi="Times New Roman"/>
          <w:bCs/>
          <w:sz w:val="28"/>
          <w:szCs w:val="28"/>
          <w:lang w:eastAsia="ru-RU"/>
        </w:rPr>
        <w:t>снп</w:t>
      </w:r>
      <w:proofErr w:type="spellEnd"/>
      <w:r w:rsidR="0032780D" w:rsidRPr="00327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Пурга</w:t>
      </w:r>
      <w:r w:rsidR="0032780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1413E" w:rsidRPr="00A1413E" w:rsidRDefault="00A1413E" w:rsidP="00A1413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20. </w:t>
      </w:r>
      <w:r w:rsidRPr="00A141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A1413E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Pr="00A141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п. Юг (4500065033)»</w:t>
      </w:r>
      <w:r w:rsidRPr="00A1413E">
        <w:t xml:space="preserve"> </w:t>
      </w:r>
      <w:r w:rsidRPr="00A1413E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A1413E" w:rsidRPr="00A1413E" w:rsidRDefault="00A1413E" w:rsidP="00A1413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41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59:32:2430001:2094, расположенный по адресу: Пермский край, Пермский район, Юговское с/п, п. Юг, ул. </w:t>
      </w:r>
      <w:proofErr w:type="spellStart"/>
      <w:proofErr w:type="gramStart"/>
      <w:r w:rsidRPr="00A1413E">
        <w:rPr>
          <w:rFonts w:ascii="Times New Roman" w:eastAsia="Times New Roman" w:hAnsi="Times New Roman"/>
          <w:bCs/>
          <w:sz w:val="28"/>
          <w:szCs w:val="28"/>
          <w:lang w:eastAsia="ru-RU"/>
        </w:rPr>
        <w:t>Заюг</w:t>
      </w:r>
      <w:proofErr w:type="spellEnd"/>
      <w:r w:rsidRPr="00A141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 w:rsidRPr="00A1413E">
        <w:rPr>
          <w:rFonts w:ascii="Times New Roman" w:eastAsia="Times New Roman" w:hAnsi="Times New Roman"/>
          <w:bCs/>
          <w:sz w:val="28"/>
          <w:szCs w:val="28"/>
          <w:lang w:eastAsia="ru-RU"/>
        </w:rPr>
        <w:t>дом 2а;</w:t>
      </w:r>
    </w:p>
    <w:p w:rsidR="00A1413E" w:rsidRPr="00A1413E" w:rsidRDefault="00A1413E" w:rsidP="00A1413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41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59:32:2430001:2095, расположенный по адресу: Пермский край, Пермский район, Юговское с/п, п. Юг, ул. </w:t>
      </w:r>
      <w:proofErr w:type="spellStart"/>
      <w:proofErr w:type="gramStart"/>
      <w:r w:rsidRPr="00A1413E">
        <w:rPr>
          <w:rFonts w:ascii="Times New Roman" w:eastAsia="Times New Roman" w:hAnsi="Times New Roman"/>
          <w:bCs/>
          <w:sz w:val="28"/>
          <w:szCs w:val="28"/>
          <w:lang w:eastAsia="ru-RU"/>
        </w:rPr>
        <w:t>Заюг</w:t>
      </w:r>
      <w:proofErr w:type="spellEnd"/>
      <w:r w:rsidRPr="00A141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Pr="00A1413E">
        <w:rPr>
          <w:rFonts w:ascii="Times New Roman" w:eastAsia="Times New Roman" w:hAnsi="Times New Roman"/>
          <w:bCs/>
          <w:sz w:val="28"/>
          <w:szCs w:val="28"/>
          <w:lang w:eastAsia="ru-RU"/>
        </w:rPr>
        <w:t>дом 2 б;</w:t>
      </w:r>
    </w:p>
    <w:p w:rsidR="00A1413E" w:rsidRDefault="00A1413E" w:rsidP="00A1413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41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59:32:2430001:2098, расположенный по адресу: Пермский край, Пермский район, Юговское с/п, п. Юг, ул. </w:t>
      </w:r>
      <w:proofErr w:type="spellStart"/>
      <w:proofErr w:type="gramStart"/>
      <w:r w:rsidRPr="00A1413E">
        <w:rPr>
          <w:rFonts w:ascii="Times New Roman" w:eastAsia="Times New Roman" w:hAnsi="Times New Roman"/>
          <w:bCs/>
          <w:sz w:val="28"/>
          <w:szCs w:val="28"/>
          <w:lang w:eastAsia="ru-RU"/>
        </w:rPr>
        <w:t>Заюг</w:t>
      </w:r>
      <w:proofErr w:type="spellEnd"/>
      <w:r w:rsidRPr="00A141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 w:rsidRPr="00A1413E">
        <w:rPr>
          <w:rFonts w:ascii="Times New Roman" w:eastAsia="Times New Roman" w:hAnsi="Times New Roman"/>
          <w:bCs/>
          <w:sz w:val="28"/>
          <w:szCs w:val="28"/>
          <w:lang w:eastAsia="ru-RU"/>
        </w:rPr>
        <w:t>дом 2 д.</w:t>
      </w:r>
    </w:p>
    <w:p w:rsidR="00D06DA8" w:rsidRPr="00D06DA8" w:rsidRDefault="00A1413E" w:rsidP="00D06DA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21. </w:t>
      </w:r>
      <w:r w:rsidR="00D06DA8" w:rsidRPr="00D06D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D06DA8" w:rsidRPr="00D06DA8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D06DA8" w:rsidRPr="00D06D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поселка </w:t>
      </w:r>
      <w:proofErr w:type="spellStart"/>
      <w:r w:rsidR="00D06DA8" w:rsidRPr="00D06DA8">
        <w:rPr>
          <w:rFonts w:ascii="Times New Roman" w:eastAsia="Times New Roman" w:hAnsi="Times New Roman"/>
          <w:bCs/>
          <w:sz w:val="28"/>
          <w:szCs w:val="28"/>
          <w:lang w:eastAsia="ru-RU"/>
        </w:rPr>
        <w:t>Протасы</w:t>
      </w:r>
      <w:proofErr w:type="spellEnd"/>
      <w:r w:rsidR="00D06DA8" w:rsidRPr="00D06D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(4</w:t>
      </w:r>
      <w:r w:rsidR="00D06DA8">
        <w:rPr>
          <w:rFonts w:ascii="Times New Roman" w:eastAsia="Times New Roman" w:hAnsi="Times New Roman"/>
          <w:bCs/>
          <w:sz w:val="28"/>
          <w:szCs w:val="28"/>
          <w:lang w:eastAsia="ru-RU"/>
        </w:rPr>
        <w:t>500062747)»</w:t>
      </w:r>
      <w:r w:rsidR="00D06DA8" w:rsidRPr="00D06DA8">
        <w:t xml:space="preserve"> </w:t>
      </w:r>
      <w:r w:rsidR="00D06DA8" w:rsidRPr="00D06DA8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D06DA8" w:rsidRPr="00D06DA8" w:rsidRDefault="00D06DA8" w:rsidP="00D06DA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6D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59:32:3250001:6090, расположенный по адресу: Пермский край, Пермский район, Култаевское, п. </w:t>
      </w:r>
      <w:proofErr w:type="spellStart"/>
      <w:r w:rsidRPr="00D06DA8">
        <w:rPr>
          <w:rFonts w:ascii="Times New Roman" w:eastAsia="Times New Roman" w:hAnsi="Times New Roman"/>
          <w:bCs/>
          <w:sz w:val="28"/>
          <w:szCs w:val="28"/>
          <w:lang w:eastAsia="ru-RU"/>
        </w:rPr>
        <w:t>Протасы</w:t>
      </w:r>
      <w:proofErr w:type="spellEnd"/>
      <w:r w:rsidRPr="00D06DA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06DA8" w:rsidRPr="00D06DA8" w:rsidRDefault="00D06DA8" w:rsidP="00D06DA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6D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59:32:3250001:6092, расположенный по адресу: Пермский край, Пермский район, Култаевское, п. </w:t>
      </w:r>
      <w:proofErr w:type="spellStart"/>
      <w:r w:rsidRPr="00D06DA8">
        <w:rPr>
          <w:rFonts w:ascii="Times New Roman" w:eastAsia="Times New Roman" w:hAnsi="Times New Roman"/>
          <w:bCs/>
          <w:sz w:val="28"/>
          <w:szCs w:val="28"/>
          <w:lang w:eastAsia="ru-RU"/>
        </w:rPr>
        <w:t>Протасы</w:t>
      </w:r>
      <w:proofErr w:type="spellEnd"/>
      <w:r w:rsidRPr="00D06DA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1413E" w:rsidRDefault="00D06DA8" w:rsidP="00D06DA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6D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59:32:3250001:6074, расположенный по адресу: Пермский край, Пермский район, Култаевское, п. </w:t>
      </w:r>
      <w:proofErr w:type="spellStart"/>
      <w:r w:rsidRPr="00D06DA8">
        <w:rPr>
          <w:rFonts w:ascii="Times New Roman" w:eastAsia="Times New Roman" w:hAnsi="Times New Roman"/>
          <w:bCs/>
          <w:sz w:val="28"/>
          <w:szCs w:val="28"/>
          <w:lang w:eastAsia="ru-RU"/>
        </w:rPr>
        <w:t>Протасы</w:t>
      </w:r>
      <w:proofErr w:type="spellEnd"/>
      <w:r w:rsidRPr="00D06DA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D345B" w:rsidRPr="00BD345B" w:rsidRDefault="00BD345B" w:rsidP="00BD345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22. </w:t>
      </w:r>
      <w:r w:rsidRPr="00BD3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BD345B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Pr="00BD3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села Култаево (4500064004)»</w:t>
      </w:r>
      <w:r w:rsidRPr="00BD345B">
        <w:t xml:space="preserve"> </w:t>
      </w:r>
      <w:r w:rsidRPr="00BD345B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BD345B" w:rsidRPr="00BD345B" w:rsidRDefault="00BD345B" w:rsidP="00BD345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D3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59:32:3250016:250, расположенный по адресу: Пермский край, Пермский район, Култаевское, с. Култаево, </w:t>
      </w:r>
      <w:proofErr w:type="spellStart"/>
      <w:r w:rsidRPr="00BD345B">
        <w:rPr>
          <w:rFonts w:ascii="Times New Roman" w:eastAsia="Times New Roman" w:hAnsi="Times New Roman"/>
          <w:bCs/>
          <w:sz w:val="28"/>
          <w:szCs w:val="28"/>
          <w:lang w:eastAsia="ru-RU"/>
        </w:rPr>
        <w:t>снт</w:t>
      </w:r>
      <w:proofErr w:type="spellEnd"/>
      <w:r w:rsidRPr="00BD3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"</w:t>
      </w:r>
      <w:proofErr w:type="spellStart"/>
      <w:r w:rsidRPr="00BD345B">
        <w:rPr>
          <w:rFonts w:ascii="Times New Roman" w:eastAsia="Times New Roman" w:hAnsi="Times New Roman"/>
          <w:bCs/>
          <w:sz w:val="28"/>
          <w:szCs w:val="28"/>
          <w:lang w:eastAsia="ru-RU"/>
        </w:rPr>
        <w:t>Рябинушка</w:t>
      </w:r>
      <w:proofErr w:type="spellEnd"/>
      <w:r w:rsidRPr="00BD345B">
        <w:rPr>
          <w:rFonts w:ascii="Times New Roman" w:eastAsia="Times New Roman" w:hAnsi="Times New Roman"/>
          <w:bCs/>
          <w:sz w:val="28"/>
          <w:szCs w:val="28"/>
          <w:lang w:eastAsia="ru-RU"/>
        </w:rPr>
        <w:t>", квартал 1, участок 27;</w:t>
      </w:r>
    </w:p>
    <w:p w:rsidR="00A1413E" w:rsidRDefault="00BD345B" w:rsidP="00BD345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D3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59:32:3250016:357, расположенный по адресу: Пермский край, Пермский район, Култаевское, с. Култаево, </w:t>
      </w:r>
      <w:proofErr w:type="spellStart"/>
      <w:r w:rsidRPr="00BD345B">
        <w:rPr>
          <w:rFonts w:ascii="Times New Roman" w:eastAsia="Times New Roman" w:hAnsi="Times New Roman"/>
          <w:bCs/>
          <w:sz w:val="28"/>
          <w:szCs w:val="28"/>
          <w:lang w:eastAsia="ru-RU"/>
        </w:rPr>
        <w:t>снт</w:t>
      </w:r>
      <w:proofErr w:type="spellEnd"/>
      <w:r w:rsidRPr="00BD3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"</w:t>
      </w:r>
      <w:proofErr w:type="spellStart"/>
      <w:r w:rsidRPr="00BD345B">
        <w:rPr>
          <w:rFonts w:ascii="Times New Roman" w:eastAsia="Times New Roman" w:hAnsi="Times New Roman"/>
          <w:bCs/>
          <w:sz w:val="28"/>
          <w:szCs w:val="28"/>
          <w:lang w:eastAsia="ru-RU"/>
        </w:rPr>
        <w:t>Рябинушка</w:t>
      </w:r>
      <w:proofErr w:type="spellEnd"/>
      <w:r w:rsidRPr="00BD345B">
        <w:rPr>
          <w:rFonts w:ascii="Times New Roman" w:eastAsia="Times New Roman" w:hAnsi="Times New Roman"/>
          <w:bCs/>
          <w:sz w:val="28"/>
          <w:szCs w:val="28"/>
          <w:lang w:eastAsia="ru-RU"/>
        </w:rPr>
        <w:t>", квартал 1, участок 22.</w:t>
      </w:r>
    </w:p>
    <w:p w:rsidR="00A1413E" w:rsidRDefault="00BD345B" w:rsidP="00B22EC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23. </w:t>
      </w:r>
      <w:r w:rsidR="001B6420" w:rsidRPr="001B64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«Новое строительство: установка ПУ на ВЛ 0,4 </w:t>
      </w:r>
      <w:proofErr w:type="spellStart"/>
      <w:r w:rsidR="001B6420" w:rsidRPr="001B6420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1B6420" w:rsidRPr="001B64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1 для электроснабжения деревни Ежи (4500063969)»</w:t>
      </w:r>
      <w:r w:rsidR="001B6420" w:rsidRPr="001B6420">
        <w:t xml:space="preserve"> </w:t>
      </w:r>
      <w:r w:rsidR="001B6420" w:rsidRPr="001B6420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земельного участка с кадастровым номером 59:32:3250001:1820, расположенный по адресу: Пермский край, Пермский район, Култаевское с/п, д. Ежи, ул. Родниковая.</w:t>
      </w:r>
    </w:p>
    <w:p w:rsidR="004A690D" w:rsidRDefault="00FC4500" w:rsidP="004A690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24. </w:t>
      </w:r>
      <w:r w:rsidR="004A690D"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эксплуатации существующей воздушной линии электропередачи ВЛ 6 </w:t>
      </w:r>
      <w:proofErr w:type="spellStart"/>
      <w:r w:rsidR="004A690D"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4A690D"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Фидер 1 (лит. Л, 5-1) ЭСК Подстанция 35/6 </w:t>
      </w:r>
      <w:proofErr w:type="spellStart"/>
      <w:r w:rsidR="004A690D"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4A690D"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«Заозерье»</w:t>
      </w:r>
      <w:r w:rsidR="004A690D" w:rsidRPr="004A690D">
        <w:t xml:space="preserve"> </w:t>
      </w:r>
      <w:r w:rsidR="004A690D"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4A690D" w:rsidRPr="004A690D" w:rsidRDefault="004A690D" w:rsidP="004A690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 кадастровым номером 59:32:3020003:2168, расположенный по адресу: Пермский край, Пермский муниципальный район, </w:t>
      </w:r>
      <w:proofErr w:type="spellStart"/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поселение, КТП-4202;</w:t>
      </w:r>
    </w:p>
    <w:p w:rsidR="004A690D" w:rsidRPr="004A690D" w:rsidRDefault="004A690D" w:rsidP="004A690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59:32:3020003:1274, расположенный по адресу: Пермский край, Пермский район, </w:t>
      </w:r>
      <w:proofErr w:type="spellStart"/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в 0,010 км севернее                         д. </w:t>
      </w:r>
      <w:proofErr w:type="spellStart"/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>Христофоровка</w:t>
      </w:r>
      <w:proofErr w:type="spellEnd"/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4A690D" w:rsidRPr="004A690D" w:rsidRDefault="004A690D" w:rsidP="004A690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59:32:3020003:242, расположенный по адресу: Пермский край, Пермский район, </w:t>
      </w:r>
      <w:proofErr w:type="spellStart"/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Электросетевой комплекс "</w:t>
      </w:r>
      <w:proofErr w:type="spellStart"/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>Скобелевка</w:t>
      </w:r>
      <w:proofErr w:type="spellEnd"/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>";</w:t>
      </w:r>
    </w:p>
    <w:p w:rsidR="004A690D" w:rsidRPr="004A690D" w:rsidRDefault="004A690D" w:rsidP="004A690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59:32:3020003:2340, расположенный по адресу: Пермский край, Пермский район, </w:t>
      </w:r>
      <w:proofErr w:type="spellStart"/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Заозерье, ул. Калиновая, 4;</w:t>
      </w:r>
    </w:p>
    <w:p w:rsidR="004A690D" w:rsidRPr="004A690D" w:rsidRDefault="004A690D" w:rsidP="004A690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59:32:3020003:2349, расположенный по адресу: Пермский край, Пермский район, </w:t>
      </w:r>
      <w:proofErr w:type="spellStart"/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Заозерье, ул. Калиновая, 7;</w:t>
      </w:r>
    </w:p>
    <w:p w:rsidR="004A690D" w:rsidRPr="004A690D" w:rsidRDefault="004A690D" w:rsidP="004A690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59:32:3020003:322, входящий в состав единого землепользования с кадастровым номером 59:32:0000000:428, расположенный по адресу: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Пермский край, Пермский район;</w:t>
      </w:r>
    </w:p>
    <w:p w:rsidR="00FC4500" w:rsidRDefault="004A690D" w:rsidP="004A690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59:32:3020003:867, расположенный по адресу: Пермский край, Пермский район, </w:t>
      </w:r>
      <w:proofErr w:type="spellStart"/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</w:t>
      </w:r>
      <w:proofErr w:type="spellStart"/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>снт</w:t>
      </w:r>
      <w:proofErr w:type="spellEnd"/>
      <w:r w:rsidRPr="004A69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Заозерье.</w:t>
      </w:r>
    </w:p>
    <w:p w:rsidR="00DB1D97" w:rsidRPr="00DB1D97" w:rsidRDefault="004A690D" w:rsidP="00DB1D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25. </w:t>
      </w:r>
      <w:r w:rsidR="00DB1D97"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эксплуатации существующей воздушной линии электропередачи 6 </w:t>
      </w:r>
      <w:proofErr w:type="spellStart"/>
      <w:r w:rsidR="00DB1D97"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DB1D97"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ф. </w:t>
      </w:r>
      <w:proofErr w:type="spellStart"/>
      <w:r w:rsidR="00DB1D97"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Хохловский</w:t>
      </w:r>
      <w:proofErr w:type="spellEnd"/>
      <w:r w:rsidR="00DB1D97"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(лит. Л 7-4) ЭСК </w:t>
      </w:r>
      <w:r w:rsid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Подстанция 35/6 </w:t>
      </w:r>
      <w:proofErr w:type="spellStart"/>
      <w:r w:rsid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proofErr w:type="spellStart"/>
      <w:r w:rsid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Скобелевка</w:t>
      </w:r>
      <w:proofErr w:type="spellEnd"/>
      <w:r w:rsid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DB1D97" w:rsidRPr="00DB1D97">
        <w:t xml:space="preserve"> </w:t>
      </w:r>
      <w:r w:rsidR="00DB1D97"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DB1D97" w:rsidRPr="00DB1D97" w:rsidRDefault="00DB1D97" w:rsidP="00DB1D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59:32:3000006:541, расположенный по адресу: Пермский край, Пермский район, </w:t>
      </w:r>
      <w:proofErr w:type="spellStart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Электросетевой комплекс "</w:t>
      </w:r>
      <w:proofErr w:type="spellStart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Скобелевка</w:t>
      </w:r>
      <w:proofErr w:type="spellEnd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";</w:t>
      </w:r>
    </w:p>
    <w:p w:rsidR="00DB1D97" w:rsidRPr="00DB1D97" w:rsidRDefault="00DB1D97" w:rsidP="00DB1D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59:32:3000006:520, расположенный по адресу: Пермский край, Пермский район, </w:t>
      </w:r>
      <w:proofErr w:type="spellStart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Электросетевой комплекс "</w:t>
      </w:r>
      <w:proofErr w:type="spellStart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Скобелевка</w:t>
      </w:r>
      <w:proofErr w:type="spellEnd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";</w:t>
      </w:r>
    </w:p>
    <w:p w:rsidR="00DB1D97" w:rsidRPr="00DB1D97" w:rsidRDefault="00DB1D97" w:rsidP="00DB1D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59:32:3000006:521, расположенный по адресу: Пермский край, Пермский район, </w:t>
      </w:r>
      <w:proofErr w:type="spellStart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Электросетевой комплекс "</w:t>
      </w:r>
      <w:proofErr w:type="spellStart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Скобелевка</w:t>
      </w:r>
      <w:proofErr w:type="spellEnd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";</w:t>
      </w:r>
    </w:p>
    <w:p w:rsidR="00DB1D97" w:rsidRPr="00DB1D97" w:rsidRDefault="00DB1D97" w:rsidP="00DB1D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59:32:3000006:522, расположенный по адресу: Пермский край, Пермский район, </w:t>
      </w:r>
      <w:proofErr w:type="spellStart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Электросетевой комплекс "</w:t>
      </w:r>
      <w:proofErr w:type="spellStart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Скобелевка</w:t>
      </w:r>
      <w:proofErr w:type="spellEnd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";</w:t>
      </w:r>
    </w:p>
    <w:p w:rsidR="00DB1D97" w:rsidRPr="00DB1D97" w:rsidRDefault="00DB1D97" w:rsidP="00DB1D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59:32:3000006:534, расположенный по адресу: Пермский край, Пермский район, </w:t>
      </w:r>
      <w:proofErr w:type="spellStart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Электросетевой комплекс "</w:t>
      </w:r>
      <w:proofErr w:type="spellStart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Скобелевка</w:t>
      </w:r>
      <w:proofErr w:type="spellEnd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";</w:t>
      </w:r>
    </w:p>
    <w:p w:rsidR="00DB1D97" w:rsidRPr="00DB1D97" w:rsidRDefault="00DB1D97" w:rsidP="00DB1D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59:32:3000006:523, расположенный по адресу: Пермский край, Пермский район, </w:t>
      </w:r>
      <w:proofErr w:type="spellStart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Электросетевой комплекс "</w:t>
      </w:r>
      <w:proofErr w:type="spellStart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Скобелевка</w:t>
      </w:r>
      <w:proofErr w:type="spellEnd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";</w:t>
      </w:r>
    </w:p>
    <w:p w:rsidR="00DB1D97" w:rsidRPr="00DB1D97" w:rsidRDefault="00DB1D97" w:rsidP="00DB1D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59:32:3000006:211, расположенный по адресу: Пермский край, Пермский район, </w:t>
      </w:r>
      <w:proofErr w:type="spellStart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Электросетевой комплекс "</w:t>
      </w:r>
      <w:proofErr w:type="spellStart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Скобелевка</w:t>
      </w:r>
      <w:proofErr w:type="spellEnd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";</w:t>
      </w:r>
    </w:p>
    <w:p w:rsidR="00DB1D97" w:rsidRPr="00DB1D97" w:rsidRDefault="00DB1D97" w:rsidP="00DB1D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59:32:3000006:532, расположенный по адресу: Пермский край, Пермский район, </w:t>
      </w:r>
      <w:proofErr w:type="spellStart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Электросетевой комплекс "</w:t>
      </w:r>
      <w:proofErr w:type="spellStart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Скобелевка</w:t>
      </w:r>
      <w:proofErr w:type="spellEnd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";</w:t>
      </w:r>
    </w:p>
    <w:p w:rsidR="004A690D" w:rsidRDefault="00DB1D97" w:rsidP="004A690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59:32:3000006:539, расположенный по адресу: Пермский край, Пермский район, </w:t>
      </w:r>
      <w:proofErr w:type="spellStart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Электросетевой комплекс "</w:t>
      </w:r>
      <w:proofErr w:type="spellStart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Скобелевка</w:t>
      </w:r>
      <w:proofErr w:type="spellEnd"/>
      <w:r w:rsidRPr="00DB1D97">
        <w:rPr>
          <w:rFonts w:ascii="Times New Roman" w:eastAsia="Times New Roman" w:hAnsi="Times New Roman"/>
          <w:bCs/>
          <w:sz w:val="28"/>
          <w:szCs w:val="28"/>
          <w:lang w:eastAsia="ru-RU"/>
        </w:rPr>
        <w:t>".</w:t>
      </w:r>
    </w:p>
    <w:p w:rsidR="00C078E0" w:rsidRPr="00C078E0" w:rsidRDefault="00C078E0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26. </w:t>
      </w:r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эксплуатации существующей воздушной линии электропередачи ВЛ 6 </w:t>
      </w:r>
      <w:proofErr w:type="spellStart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ф. </w:t>
      </w:r>
      <w:proofErr w:type="spellStart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Хохловский</w:t>
      </w:r>
      <w:proofErr w:type="spellEnd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(лит. Л, 7-4) ЭСК ПС 35/6 </w:t>
      </w:r>
      <w:proofErr w:type="spellStart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Скобелевка</w:t>
      </w:r>
      <w:proofErr w:type="spellEnd"/>
      <w:r w:rsidRPr="00C078E0">
        <w:t xml:space="preserve"> </w:t>
      </w:r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C078E0" w:rsidRPr="00C078E0" w:rsidRDefault="00C078E0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59:32:3000006:193, расположенный по адресу: Пермский край, Пермский район, </w:t>
      </w:r>
      <w:proofErr w:type="spellStart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Электросетевой комплекс "</w:t>
      </w:r>
      <w:proofErr w:type="spellStart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Скобелевка</w:t>
      </w:r>
      <w:proofErr w:type="spellEnd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";</w:t>
      </w:r>
    </w:p>
    <w:p w:rsidR="00C078E0" w:rsidRPr="00C078E0" w:rsidRDefault="00C078E0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59:32:3020001:370, расположенный по адресу: Пермский край, Пермский район, </w:t>
      </w:r>
      <w:proofErr w:type="spellStart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Гора;</w:t>
      </w:r>
    </w:p>
    <w:p w:rsidR="00C078E0" w:rsidRPr="00C078E0" w:rsidRDefault="00C078E0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59:32:3020001:96, расположенный по адресу: Пермский край, Пермский район, </w:t>
      </w:r>
      <w:proofErr w:type="spellStart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Мысы;</w:t>
      </w:r>
    </w:p>
    <w:p w:rsidR="00C078E0" w:rsidRPr="00C078E0" w:rsidRDefault="00C078E0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59:32:3020001:98, расположенный по адресу: Пермский край, Пермский район, </w:t>
      </w:r>
      <w:proofErr w:type="spellStart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</w:t>
      </w:r>
      <w:proofErr w:type="spellStart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Скобелевка</w:t>
      </w:r>
      <w:proofErr w:type="spellEnd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C078E0" w:rsidRPr="00C078E0" w:rsidRDefault="00C078E0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59:32:3020001:80, расположенный по адресу: Пермский край, Пермский район, </w:t>
      </w:r>
      <w:proofErr w:type="spellStart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</w:t>
      </w:r>
      <w:proofErr w:type="spellStart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Скобелевка</w:t>
      </w:r>
      <w:proofErr w:type="spellEnd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C078E0" w:rsidRPr="00C078E0" w:rsidRDefault="00C078E0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59:32:3020001:83, расположенный по адресу: Пермский край, Пермский район, </w:t>
      </w:r>
      <w:proofErr w:type="spellStart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Мысы;</w:t>
      </w:r>
    </w:p>
    <w:p w:rsidR="00C078E0" w:rsidRPr="00C078E0" w:rsidRDefault="00C078E0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59:32:3020001:11, расположенный по адресу: Пермский край, Пермский район, </w:t>
      </w:r>
      <w:proofErr w:type="spellStart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Мысы;</w:t>
      </w:r>
    </w:p>
    <w:p w:rsidR="00C078E0" w:rsidRPr="00C078E0" w:rsidRDefault="00C078E0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59:32:3020001:660, расположенный по адресу: Пермский край, Пермский район, </w:t>
      </w:r>
      <w:proofErr w:type="spellStart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участок находится примерно в 0,420 км по направлению на юго-запад от ориентира д. Мысы, расположенного за пределами участка, адрес ориентира: Пермский край, Пермский район, </w:t>
      </w:r>
      <w:proofErr w:type="spellStart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дер. Мысы;</w:t>
      </w:r>
    </w:p>
    <w:p w:rsidR="00C078E0" w:rsidRPr="00C078E0" w:rsidRDefault="00C078E0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59:32:3020001:624, расположенный по адресу: Пермский край, Пермский район, </w:t>
      </w:r>
      <w:proofErr w:type="spellStart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</w:t>
      </w:r>
      <w:proofErr w:type="spellStart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Скобелевка</w:t>
      </w:r>
      <w:proofErr w:type="spellEnd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C078E0" w:rsidRPr="00C078E0" w:rsidRDefault="00C078E0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59:32:3020001:122, расположенный по адресу: Пермский край, Пермский район, </w:t>
      </w:r>
      <w:proofErr w:type="spellStart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Мысы;</w:t>
      </w:r>
    </w:p>
    <w:p w:rsidR="00C078E0" w:rsidRPr="00C078E0" w:rsidRDefault="00C078E0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59:32:3020001:367, расположенный по адресу: Пермский край, Пермский район, </w:t>
      </w:r>
      <w:proofErr w:type="spellStart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</w:t>
      </w:r>
      <w:proofErr w:type="spellStart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Скобелевка</w:t>
      </w:r>
      <w:proofErr w:type="spellEnd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, Участок 25;</w:t>
      </w:r>
    </w:p>
    <w:p w:rsidR="00C078E0" w:rsidRDefault="00C078E0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59:32:2350001:10, расположенный по адресу: Пермский край, Пермский район, </w:t>
      </w:r>
      <w:proofErr w:type="spellStart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Хохловское</w:t>
      </w:r>
      <w:proofErr w:type="spellEnd"/>
      <w:r w:rsidRPr="00C078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Мысы.</w:t>
      </w:r>
    </w:p>
    <w:p w:rsidR="003176FC" w:rsidRPr="003176FC" w:rsidRDefault="00502E0E" w:rsidP="003176F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27. </w:t>
      </w:r>
      <w:r w:rsidR="003176FC" w:rsidRPr="003176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ТП 10/0,4 </w:t>
      </w:r>
      <w:proofErr w:type="spellStart"/>
      <w:r w:rsidR="003176FC" w:rsidRPr="003176FC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3176FC" w:rsidRPr="003176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ВЛ 10 </w:t>
      </w:r>
      <w:proofErr w:type="spellStart"/>
      <w:r w:rsidR="003176FC" w:rsidRPr="003176FC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3176FC" w:rsidRPr="003176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ПРВТ, ВЛ 0,4 </w:t>
      </w:r>
      <w:proofErr w:type="spellStart"/>
      <w:r w:rsidR="003176FC" w:rsidRPr="003176FC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3176FC" w:rsidRPr="003176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объекта садовый дом по адресу: Пермский край, Пермский район, </w:t>
      </w:r>
      <w:proofErr w:type="spellStart"/>
      <w:r w:rsidR="003176FC" w:rsidRPr="003176FC">
        <w:rPr>
          <w:rFonts w:ascii="Times New Roman" w:eastAsia="Times New Roman" w:hAnsi="Times New Roman"/>
          <w:bCs/>
          <w:sz w:val="28"/>
          <w:szCs w:val="28"/>
          <w:lang w:eastAsia="ru-RU"/>
        </w:rPr>
        <w:t>Усть-Качкинское</w:t>
      </w:r>
      <w:proofErr w:type="spellEnd"/>
      <w:r w:rsidR="003176FC" w:rsidRPr="003176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 (4500069669)»</w:t>
      </w:r>
      <w:r w:rsidR="003176FC" w:rsidRPr="003176FC">
        <w:t xml:space="preserve"> </w:t>
      </w:r>
      <w:r w:rsidR="003176FC" w:rsidRPr="003176FC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3176FC" w:rsidRPr="003176FC" w:rsidRDefault="003176FC" w:rsidP="003176F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76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59:32:0000000:13168, расположенный по адресу: Пермский край, Пермский район, </w:t>
      </w:r>
      <w:proofErr w:type="spellStart"/>
      <w:r w:rsidRPr="003176FC">
        <w:rPr>
          <w:rFonts w:ascii="Times New Roman" w:eastAsia="Times New Roman" w:hAnsi="Times New Roman"/>
          <w:bCs/>
          <w:sz w:val="28"/>
          <w:szCs w:val="28"/>
          <w:lang w:eastAsia="ru-RU"/>
        </w:rPr>
        <w:t>Усть-Качкинское</w:t>
      </w:r>
      <w:proofErr w:type="spellEnd"/>
      <w:r w:rsidRPr="003176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с/п;</w:t>
      </w:r>
    </w:p>
    <w:p w:rsidR="003176FC" w:rsidRPr="003176FC" w:rsidRDefault="003176FC" w:rsidP="003176F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76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59:32:3290001:6624, расположенный по адресу: Пермский край, Пермский район, </w:t>
      </w:r>
      <w:proofErr w:type="spellStart"/>
      <w:r w:rsidRPr="003176FC">
        <w:rPr>
          <w:rFonts w:ascii="Times New Roman" w:eastAsia="Times New Roman" w:hAnsi="Times New Roman"/>
          <w:bCs/>
          <w:sz w:val="28"/>
          <w:szCs w:val="28"/>
          <w:lang w:eastAsia="ru-RU"/>
        </w:rPr>
        <w:t>Усть-Качкинское</w:t>
      </w:r>
      <w:proofErr w:type="spellEnd"/>
      <w:r w:rsidRPr="003176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примерно в 3,3 км. юго-западнее д. Моргали;</w:t>
      </w:r>
    </w:p>
    <w:p w:rsidR="00C078E0" w:rsidRDefault="003176FC" w:rsidP="003176F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76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на землях, государственная собственность на которые не разграничена в кадастровом квартале 59:32:3290001, расположенный по адресу: Пермский край, Пермский район, </w:t>
      </w:r>
      <w:proofErr w:type="spellStart"/>
      <w:r w:rsidRPr="003176FC">
        <w:rPr>
          <w:rFonts w:ascii="Times New Roman" w:eastAsia="Times New Roman" w:hAnsi="Times New Roman"/>
          <w:bCs/>
          <w:sz w:val="28"/>
          <w:szCs w:val="28"/>
          <w:lang w:eastAsia="ru-RU"/>
        </w:rPr>
        <w:t>Усть-Качкинское</w:t>
      </w:r>
      <w:proofErr w:type="spellEnd"/>
      <w:r w:rsidRPr="003176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с/п.</w:t>
      </w:r>
    </w:p>
    <w:p w:rsidR="00C078E0" w:rsidRDefault="003176FC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28. </w:t>
      </w:r>
      <w:r w:rsidR="0019499C" w:rsidRPr="001949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19499C" w:rsidRPr="0019499C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19499C" w:rsidRPr="001949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деревни </w:t>
      </w:r>
      <w:proofErr w:type="spellStart"/>
      <w:r w:rsidR="0019499C" w:rsidRPr="0019499C"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Большакино</w:t>
      </w:r>
      <w:proofErr w:type="spellEnd"/>
      <w:r w:rsidR="0019499C" w:rsidRPr="001949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(4500065168)»</w:t>
      </w:r>
      <w:r w:rsidR="0019499C" w:rsidRPr="0019499C">
        <w:t xml:space="preserve"> </w:t>
      </w:r>
      <w:r w:rsidR="0019499C" w:rsidRPr="001949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часть земельного участка с кадастровым номером 59:32:4090017:4689, расположенный по адресу: Пермский край, Пермский район, </w:t>
      </w:r>
      <w:proofErr w:type="spellStart"/>
      <w:r w:rsidR="0019499C" w:rsidRPr="0019499C">
        <w:rPr>
          <w:rFonts w:ascii="Times New Roman" w:eastAsia="Times New Roman" w:hAnsi="Times New Roman"/>
          <w:bCs/>
          <w:sz w:val="28"/>
          <w:szCs w:val="28"/>
          <w:lang w:eastAsia="ru-RU"/>
        </w:rPr>
        <w:t>Заболотское</w:t>
      </w:r>
      <w:proofErr w:type="spellEnd"/>
      <w:r w:rsidR="0019499C" w:rsidRPr="001949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</w:t>
      </w:r>
      <w:proofErr w:type="spellStart"/>
      <w:r w:rsidR="0019499C" w:rsidRPr="0019499C"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Большакино</w:t>
      </w:r>
      <w:proofErr w:type="spellEnd"/>
      <w:r w:rsidR="0019499C" w:rsidRPr="0019499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9491B" w:rsidRPr="00A9491B" w:rsidRDefault="0019499C" w:rsidP="00A9491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29. </w:t>
      </w:r>
      <w:r w:rsidR="00A9491B" w:rsidRPr="00A949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A9491B" w:rsidRPr="00A9491B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A9491B" w:rsidRPr="00A949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деревни Кеты (4500065096)»</w:t>
      </w:r>
      <w:r w:rsidR="00A9491B" w:rsidRPr="00A9491B">
        <w:t xml:space="preserve"> </w:t>
      </w:r>
      <w:r w:rsidR="00A9491B" w:rsidRPr="00A9491B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A9491B" w:rsidRPr="00A9491B" w:rsidRDefault="00A9491B" w:rsidP="00A9491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49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59:32:3980008:3636, расположенный по адресу: Пермский край, Пермский район, Култаевское с/п, севернее д. Кеты;</w:t>
      </w:r>
    </w:p>
    <w:p w:rsidR="00A9491B" w:rsidRPr="00A9491B" w:rsidRDefault="00A9491B" w:rsidP="00A9491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49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59:32:3980008:3558, расположенный по адресу: Пермский край, Пермский район, Култаевское с/п;</w:t>
      </w:r>
    </w:p>
    <w:p w:rsidR="00A9491B" w:rsidRDefault="00A9491B" w:rsidP="00A9491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49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59:32:3980008:1946, расположенный по адресу: Пермский край, Пермский район, Култаевское с/п, </w:t>
      </w:r>
      <w:proofErr w:type="spellStart"/>
      <w:r w:rsidRPr="00A9491B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Pr="00A949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-л Видный, ул. Звездная, з/у 17.     </w:t>
      </w:r>
    </w:p>
    <w:p w:rsidR="00DA694C" w:rsidRPr="00DA694C" w:rsidRDefault="00A9491B" w:rsidP="00DA694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49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30. </w:t>
      </w:r>
      <w:r w:rsidR="00DA694C" w:rsidRPr="00DA69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DA694C" w:rsidRPr="00DA694C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DA694C" w:rsidRPr="00DA69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деревни Мураши(4500064789)»</w:t>
      </w:r>
      <w:r w:rsidR="00DA694C" w:rsidRPr="00DA694C">
        <w:t xml:space="preserve"> </w:t>
      </w:r>
      <w:r w:rsidR="00DA694C" w:rsidRPr="00DA694C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DA694C" w:rsidRPr="00DA694C" w:rsidRDefault="00DA694C" w:rsidP="00DA694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A69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59:32:1400001:610, расположенный по адресу: Пермский край, Пермский район, Култаевское с/п, д. Мураши;</w:t>
      </w:r>
    </w:p>
    <w:p w:rsidR="00C078E0" w:rsidRDefault="00DA694C" w:rsidP="00DA694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A69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59:32:1400001:663, расположенный по адресу: Пермский край, Пермский район, Култаевское с/п, д. Мураши, ул. </w:t>
      </w:r>
      <w:proofErr w:type="gramStart"/>
      <w:r w:rsidRPr="00DA69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Июльская,   </w:t>
      </w:r>
      <w:proofErr w:type="gramEnd"/>
      <w:r w:rsidRPr="00DA69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з/у 49.</w:t>
      </w:r>
    </w:p>
    <w:p w:rsidR="00C078E0" w:rsidRDefault="00DA694C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31. </w:t>
      </w:r>
      <w:r w:rsidR="00D77C8A" w:rsidRPr="00D77C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D77C8A" w:rsidRPr="00D77C8A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D77C8A" w:rsidRPr="00D77C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поселка </w:t>
      </w:r>
      <w:proofErr w:type="spellStart"/>
      <w:r w:rsidR="00D77C8A" w:rsidRPr="00D77C8A">
        <w:rPr>
          <w:rFonts w:ascii="Times New Roman" w:eastAsia="Times New Roman" w:hAnsi="Times New Roman"/>
          <w:bCs/>
          <w:sz w:val="28"/>
          <w:szCs w:val="28"/>
          <w:lang w:eastAsia="ru-RU"/>
        </w:rPr>
        <w:t>Протасы</w:t>
      </w:r>
      <w:proofErr w:type="spellEnd"/>
      <w:r w:rsidR="00D77C8A" w:rsidRPr="00D77C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(4500062661)»</w:t>
      </w:r>
      <w:r w:rsidR="00D77C8A" w:rsidRPr="00D77C8A">
        <w:t xml:space="preserve"> </w:t>
      </w:r>
      <w:r w:rsidR="00D77C8A" w:rsidRPr="00D77C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часть земельного участка с кадастровым номером 59:32:0670001:1785, расположенный по адресу: Пермский край, Пермский район, Култаевское с/п, юго-восточнее п. </w:t>
      </w:r>
      <w:proofErr w:type="spellStart"/>
      <w:r w:rsidR="00D77C8A" w:rsidRPr="00D77C8A">
        <w:rPr>
          <w:rFonts w:ascii="Times New Roman" w:eastAsia="Times New Roman" w:hAnsi="Times New Roman"/>
          <w:bCs/>
          <w:sz w:val="28"/>
          <w:szCs w:val="28"/>
          <w:lang w:eastAsia="ru-RU"/>
        </w:rPr>
        <w:t>Протасы</w:t>
      </w:r>
      <w:proofErr w:type="spellEnd"/>
      <w:r w:rsidR="00D77C8A" w:rsidRPr="00D77C8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77C8A" w:rsidRDefault="00D77C8A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32. </w:t>
      </w:r>
      <w:r w:rsidR="00652636" w:rsidRPr="006526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652636" w:rsidRPr="00652636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652636" w:rsidRPr="006526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поселка Юг (4500066648)»</w:t>
      </w:r>
      <w:r w:rsidR="00652636" w:rsidRPr="00652636">
        <w:t xml:space="preserve"> </w:t>
      </w:r>
      <w:r w:rsidR="00652636" w:rsidRPr="00652636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земельного участка с кадастровым номером 59:32:4530006:220, расположенный по адресу: Пермский край, Пермский район, Юговское с/</w:t>
      </w:r>
      <w:proofErr w:type="gramStart"/>
      <w:r w:rsidR="00652636" w:rsidRPr="006526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п, </w:t>
      </w:r>
      <w:r w:rsidR="006526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gramEnd"/>
      <w:r w:rsidR="006526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</w:t>
      </w:r>
      <w:r w:rsidR="00652636" w:rsidRPr="00652636">
        <w:rPr>
          <w:rFonts w:ascii="Times New Roman" w:eastAsia="Times New Roman" w:hAnsi="Times New Roman"/>
          <w:bCs/>
          <w:sz w:val="28"/>
          <w:szCs w:val="28"/>
          <w:lang w:eastAsia="ru-RU"/>
        </w:rPr>
        <w:t>п. Юг.</w:t>
      </w:r>
    </w:p>
    <w:p w:rsidR="00AF2213" w:rsidRPr="00AF2213" w:rsidRDefault="00AF2213" w:rsidP="00AF221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33. </w:t>
      </w:r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</w:t>
      </w:r>
      <w:proofErr w:type="spellStart"/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>снт</w:t>
      </w:r>
      <w:proofErr w:type="spellEnd"/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«Коллективный сад «Восход» (4500065077)»</w:t>
      </w:r>
      <w:r w:rsidRPr="00AF2213">
        <w:t xml:space="preserve"> </w:t>
      </w:r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AF2213" w:rsidRPr="00AF2213" w:rsidRDefault="00AF2213" w:rsidP="00AF221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59:32:3540020:125, расположенный по адресу: Пермский край, Пермский р-н, </w:t>
      </w:r>
      <w:proofErr w:type="spellStart"/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>Сылвенское</w:t>
      </w:r>
      <w:proofErr w:type="spellEnd"/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</w:t>
      </w:r>
      <w:proofErr w:type="spellStart"/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>снт</w:t>
      </w:r>
      <w:proofErr w:type="spellEnd"/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Удача, Участок 103;</w:t>
      </w:r>
    </w:p>
    <w:p w:rsidR="00AF2213" w:rsidRPr="00AF2213" w:rsidRDefault="00AF2213" w:rsidP="00AF221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59:32:3540022:88, расположенный по адресу: Пермский край, Пермский р-н, </w:t>
      </w:r>
      <w:proofErr w:type="spellStart"/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>Сылвенское</w:t>
      </w:r>
      <w:proofErr w:type="spellEnd"/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</w:t>
      </w:r>
      <w:proofErr w:type="spellStart"/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>снт</w:t>
      </w:r>
      <w:proofErr w:type="spellEnd"/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Коллективный сад "Восход", Участок 8;</w:t>
      </w:r>
    </w:p>
    <w:p w:rsidR="00AF2213" w:rsidRPr="00AF2213" w:rsidRDefault="00AF2213" w:rsidP="00AF221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59:32:3540022:65, расположенный по адресу: Пермский край, Пермский р-н, </w:t>
      </w:r>
      <w:proofErr w:type="spellStart"/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>Сылвенское</w:t>
      </w:r>
      <w:proofErr w:type="spellEnd"/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с/т Восход;</w:t>
      </w:r>
    </w:p>
    <w:p w:rsidR="00AF2213" w:rsidRPr="00AF2213" w:rsidRDefault="00AF2213" w:rsidP="00AF221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59:32:3540022:95, расположенный по адресу: Пермский край, Пермский р-н, </w:t>
      </w:r>
      <w:proofErr w:type="spellStart"/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>Сылвенское</w:t>
      </w:r>
      <w:proofErr w:type="spellEnd"/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</w:t>
      </w:r>
      <w:proofErr w:type="spellStart"/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>снт</w:t>
      </w:r>
      <w:proofErr w:type="spellEnd"/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"Коллективный сад "Восход" Участок 14;</w:t>
      </w:r>
    </w:p>
    <w:p w:rsidR="00FD4715" w:rsidRDefault="00AF2213" w:rsidP="00AF221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59:32:0000000:336, расположенный по адресу: Пермский край, Пермский р-н, </w:t>
      </w:r>
      <w:proofErr w:type="spellStart"/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>Сылвенское</w:t>
      </w:r>
      <w:proofErr w:type="spellEnd"/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</w:t>
      </w:r>
      <w:proofErr w:type="spellStart"/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>снт</w:t>
      </w:r>
      <w:proofErr w:type="spellEnd"/>
      <w:r w:rsidRPr="00AF22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Коллективный сад Восход, Участок 15.</w:t>
      </w:r>
    </w:p>
    <w:p w:rsidR="00BA14FF" w:rsidRPr="00BA14FF" w:rsidRDefault="00AF2213" w:rsidP="00BA14F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34. </w:t>
      </w:r>
      <w:r w:rsidR="00BA14FF" w:rsidRPr="00BA14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BA14FF" w:rsidRPr="00BA14FF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BA14FF" w:rsidRPr="00BA14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деревни Дубрава (4500062483)»</w:t>
      </w:r>
      <w:r w:rsidR="00BA14FF" w:rsidRPr="00BA14FF">
        <w:t xml:space="preserve"> </w:t>
      </w:r>
      <w:r w:rsidR="00BA14FF" w:rsidRPr="00BA14FF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BA14FF" w:rsidRPr="00BA14FF" w:rsidRDefault="00BA14FF" w:rsidP="00BA14F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14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59:32:3760001:491, расположенный по адресу: Пермский край, Пермский район;</w:t>
      </w:r>
    </w:p>
    <w:p w:rsidR="00BA14FF" w:rsidRPr="00BA14FF" w:rsidRDefault="00BA14FF" w:rsidP="00BA14F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14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59:32:3760001:487, расположенный по адресу: Пермский край, Пермский район;</w:t>
      </w:r>
    </w:p>
    <w:p w:rsidR="00BA14FF" w:rsidRPr="00BA14FF" w:rsidRDefault="00BA14FF" w:rsidP="00BA14F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14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59:32:3760001:490, расположенный по адресу: Пермский край, Пермский район;</w:t>
      </w:r>
    </w:p>
    <w:p w:rsidR="00AF2213" w:rsidRDefault="00BA14FF" w:rsidP="00BA14F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14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59:32:1150001:84, расположенный по адресу: Пермский край, Пермский район, </w:t>
      </w:r>
      <w:proofErr w:type="spellStart"/>
      <w:r w:rsidRPr="00BA14FF">
        <w:rPr>
          <w:rFonts w:ascii="Times New Roman" w:eastAsia="Times New Roman" w:hAnsi="Times New Roman"/>
          <w:bCs/>
          <w:sz w:val="28"/>
          <w:szCs w:val="28"/>
          <w:lang w:eastAsia="ru-RU"/>
        </w:rPr>
        <w:t>Двуреченское</w:t>
      </w:r>
      <w:proofErr w:type="spellEnd"/>
      <w:r w:rsidRPr="00BA14FF">
        <w:rPr>
          <w:rFonts w:ascii="Times New Roman" w:eastAsia="Times New Roman" w:hAnsi="Times New Roman"/>
          <w:bCs/>
          <w:sz w:val="28"/>
          <w:szCs w:val="28"/>
          <w:lang w:eastAsia="ru-RU"/>
        </w:rPr>
        <w:t>, д. Дуброво, ул. Дачная, з/у 1.</w:t>
      </w:r>
    </w:p>
    <w:p w:rsidR="00BA14FF" w:rsidRDefault="00BA14FF" w:rsidP="00BA14F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35. </w:t>
      </w:r>
      <w:r w:rsidRPr="00BA14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BA14FF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Pr="00BA14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СНТ «ОАО Мотовилихинские заводы» (4500065752)»</w:t>
      </w:r>
      <w:r w:rsidRPr="00BA14FF">
        <w:t xml:space="preserve"> </w:t>
      </w:r>
      <w:r w:rsidRPr="00BA14FF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земель, государственная собственность на которые не разграничена в кадастровом квартале 59:32:5222301, расположенный по адресу: Пермский край, Пермский район, Фроловское с/п.</w:t>
      </w:r>
    </w:p>
    <w:p w:rsidR="00FD4715" w:rsidRDefault="00A1694C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BA14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36. </w:t>
      </w:r>
      <w:r w:rsidR="00CE4B83" w:rsidRPr="00CE4B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CE4B83" w:rsidRPr="00CE4B83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CE4B83" w:rsidRPr="00CE4B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деревни Аникино (4500065318)»</w:t>
      </w:r>
      <w:r w:rsidR="00CE4B83" w:rsidRPr="00CE4B83">
        <w:t xml:space="preserve"> </w:t>
      </w:r>
      <w:r w:rsidR="00CE4B83" w:rsidRPr="00CE4B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часть земельного участка с кадастровым номером 59:32:3250001:18328, расположенный по адресу: Пермский край, Пермский район, Култаевское с/п, в 0,96 км северо-западнее д. Аникино.   </w:t>
      </w:r>
    </w:p>
    <w:p w:rsidR="00FD4715" w:rsidRDefault="00A1694C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CE4B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37. </w:t>
      </w:r>
      <w:r w:rsidR="00C26F94" w:rsidRPr="00C26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C26F94" w:rsidRPr="00C26F94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C26F94" w:rsidRPr="00C26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деревни Хмели (4500071287)»</w:t>
      </w:r>
      <w:r w:rsidR="00C26F94" w:rsidRPr="00C26F94">
        <w:t xml:space="preserve"> </w:t>
      </w:r>
      <w:r w:rsidR="00C26F94" w:rsidRPr="00C26F94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земельного участка с кадастровым номером 59:32:1790001:3071, расположенный по адресу: Пермский край, Пермский район, Савинское с/</w:t>
      </w:r>
      <w:proofErr w:type="gramStart"/>
      <w:r w:rsidR="00C26F94" w:rsidRPr="00C26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п, </w:t>
      </w:r>
      <w:r w:rsidR="00C26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gramEnd"/>
      <w:r w:rsidR="00C26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C26F94" w:rsidRPr="00C26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д. </w:t>
      </w:r>
      <w:proofErr w:type="spellStart"/>
      <w:r w:rsidR="00C26F94" w:rsidRPr="00C26F94">
        <w:rPr>
          <w:rFonts w:ascii="Times New Roman" w:eastAsia="Times New Roman" w:hAnsi="Times New Roman"/>
          <w:bCs/>
          <w:sz w:val="28"/>
          <w:szCs w:val="28"/>
          <w:lang w:eastAsia="ru-RU"/>
        </w:rPr>
        <w:t>Песьянка</w:t>
      </w:r>
      <w:proofErr w:type="spellEnd"/>
      <w:r w:rsidR="00C26F94" w:rsidRPr="00C26F94">
        <w:rPr>
          <w:rFonts w:ascii="Times New Roman" w:eastAsia="Times New Roman" w:hAnsi="Times New Roman"/>
          <w:bCs/>
          <w:sz w:val="28"/>
          <w:szCs w:val="28"/>
          <w:lang w:eastAsia="ru-RU"/>
        </w:rPr>
        <w:t>, ул. Центральная, уч. 6/3</w:t>
      </w:r>
      <w:r w:rsidR="00C26F9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51F13" w:rsidRPr="00151F13" w:rsidRDefault="00A1694C" w:rsidP="00151F1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C26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38. </w:t>
      </w:r>
      <w:r w:rsidR="00151F13" w:rsidRPr="00151F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151F13" w:rsidRPr="00151F13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151F13" w:rsidRPr="00151F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п. Красный Восход (4500065083)»</w:t>
      </w:r>
      <w:r w:rsidR="00151F13" w:rsidRPr="00151F13">
        <w:t xml:space="preserve"> </w:t>
      </w:r>
      <w:r w:rsidR="00151F13" w:rsidRPr="00151F13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151F13" w:rsidRPr="00151F13" w:rsidRDefault="00151F13" w:rsidP="00151F1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1F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A169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151F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 кадастровым номером 59:32:3250001:636, расположенный по адресу: Пермский край, Пермский район, </w:t>
      </w:r>
      <w:proofErr w:type="spellStart"/>
      <w:r w:rsidRPr="00151F13">
        <w:rPr>
          <w:rFonts w:ascii="Times New Roman" w:eastAsia="Times New Roman" w:hAnsi="Times New Roman"/>
          <w:bCs/>
          <w:sz w:val="28"/>
          <w:szCs w:val="28"/>
          <w:lang w:eastAsia="ru-RU"/>
        </w:rPr>
        <w:t>Усть-Качкинское</w:t>
      </w:r>
      <w:proofErr w:type="spellEnd"/>
      <w:r w:rsidRPr="00151F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п. Красный Восход;</w:t>
      </w:r>
    </w:p>
    <w:p w:rsidR="00FD4715" w:rsidRDefault="00151F13" w:rsidP="00151F1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A169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51F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 кадастровым номером 59:32:3250001:637, расположенный по адресу: Пермский край, Пермский район, </w:t>
      </w:r>
      <w:proofErr w:type="spellStart"/>
      <w:r w:rsidRPr="00151F13">
        <w:rPr>
          <w:rFonts w:ascii="Times New Roman" w:eastAsia="Times New Roman" w:hAnsi="Times New Roman"/>
          <w:bCs/>
          <w:sz w:val="28"/>
          <w:szCs w:val="28"/>
          <w:lang w:eastAsia="ru-RU"/>
        </w:rPr>
        <w:t>Усть-Качкинское</w:t>
      </w:r>
      <w:proofErr w:type="spellEnd"/>
      <w:r w:rsidRPr="00151F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п. Красный Восход.      </w:t>
      </w:r>
    </w:p>
    <w:p w:rsidR="00FD4715" w:rsidRDefault="00A1694C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39. </w:t>
      </w:r>
      <w:r w:rsidRPr="00A169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A1694C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Pr="00A169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села Култаево (4500064972)»</w:t>
      </w:r>
      <w:r w:rsidRPr="00A1694C">
        <w:t xml:space="preserve"> </w:t>
      </w:r>
      <w:r w:rsidRPr="00A169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часть земельного участка с кадастровым номером 59:32:3250001:22113, расположенный по адресу: Пермский край, Пермский район, Култаевское с/п, с. Култаево.   </w:t>
      </w:r>
    </w:p>
    <w:p w:rsidR="00FD4715" w:rsidRDefault="00A1694C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40. </w:t>
      </w:r>
      <w:r w:rsidRPr="00A169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A1694C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Pr="00A169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деревни </w:t>
      </w:r>
      <w:proofErr w:type="spellStart"/>
      <w:r w:rsidRPr="00A1694C">
        <w:rPr>
          <w:rFonts w:ascii="Times New Roman" w:eastAsia="Times New Roman" w:hAnsi="Times New Roman"/>
          <w:bCs/>
          <w:sz w:val="28"/>
          <w:szCs w:val="28"/>
          <w:lang w:eastAsia="ru-RU"/>
        </w:rPr>
        <w:t>Валеваи</w:t>
      </w:r>
      <w:proofErr w:type="spellEnd"/>
      <w:r w:rsidRPr="00A169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(4500063814)»</w:t>
      </w:r>
      <w:r w:rsidRPr="00A1694C">
        <w:t xml:space="preserve"> </w:t>
      </w:r>
      <w:r w:rsidRPr="00A169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часть земельного участка с кадастровым номером 59:32:3250001:21531, расположенный по адресу: Пермский край, Пермский район, Култаевское с/п, д. </w:t>
      </w:r>
      <w:proofErr w:type="spellStart"/>
      <w:r w:rsidRPr="00A1694C">
        <w:rPr>
          <w:rFonts w:ascii="Times New Roman" w:eastAsia="Times New Roman" w:hAnsi="Times New Roman"/>
          <w:bCs/>
          <w:sz w:val="28"/>
          <w:szCs w:val="28"/>
          <w:lang w:eastAsia="ru-RU"/>
        </w:rPr>
        <w:t>Валевая</w:t>
      </w:r>
      <w:proofErr w:type="spellEnd"/>
      <w:r w:rsidRPr="00A169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    </w:t>
      </w:r>
    </w:p>
    <w:p w:rsidR="00FA0AE9" w:rsidRPr="00FA0AE9" w:rsidRDefault="00A1694C" w:rsidP="00FA0AE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41. </w:t>
      </w:r>
      <w:r w:rsidR="00FA0AE9" w:rsidRPr="00FA0A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FA0AE9" w:rsidRPr="00FA0AE9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FA0AE9" w:rsidRPr="00FA0A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деревни Заполье (4500062392)»</w:t>
      </w:r>
      <w:r w:rsidR="00FA0AE9" w:rsidRPr="00FA0AE9">
        <w:t xml:space="preserve"> </w:t>
      </w:r>
      <w:r w:rsidR="00FA0AE9" w:rsidRPr="00FA0AE9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FA0AE9" w:rsidRPr="00FA0AE9" w:rsidRDefault="00FA0AE9" w:rsidP="00FA0AE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0A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59:32:3250001:11930, расположенный по адресу: Пермский край, Пермский район, Култаевское с/п, д. Заполье;</w:t>
      </w:r>
    </w:p>
    <w:p w:rsidR="00FD4715" w:rsidRDefault="00FA0AE9" w:rsidP="00FA0AE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0A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59:32:3250001:11925, расположенный по адресу: Пермский край, Пермский район, Култаевское с/п, д. Заполье.</w:t>
      </w:r>
    </w:p>
    <w:p w:rsidR="00FD4715" w:rsidRDefault="000E4DA6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42. </w:t>
      </w:r>
      <w:r w:rsidRPr="000E4D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«Новое строительство: установка ПУ для на ВЛ 0,4 </w:t>
      </w:r>
      <w:proofErr w:type="spellStart"/>
      <w:r w:rsidRPr="000E4DA6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Pr="000E4D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4 для электроснабжения деревни Заполье (4500062389)»</w:t>
      </w:r>
      <w:r w:rsidRPr="000E4DA6">
        <w:t xml:space="preserve"> </w:t>
      </w:r>
      <w:r w:rsidRPr="000E4DA6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земельного участка с кадастровым номером 59:32:3250001:11971, расположенный по адресу: Пермский край, Пермский район, Култаевское с/п, д. Заполье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E4DA6" w:rsidRPr="000E4DA6" w:rsidRDefault="000E4DA6" w:rsidP="000E4DA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43. </w:t>
      </w:r>
      <w:r w:rsidRPr="000E4D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0E4DA6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Pr="000E4D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села Култаево (4500062165)»</w:t>
      </w:r>
      <w:r w:rsidRPr="000E4DA6">
        <w:t xml:space="preserve"> </w:t>
      </w:r>
      <w:r w:rsidRPr="000E4DA6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0E4DA6" w:rsidRPr="000E4DA6" w:rsidRDefault="000E4DA6" w:rsidP="000E4DA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4D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59:32:3250001:22112, расположенный по адресу: Пермский край, Пермский район, Култаевское с/п, с. Култаево;</w:t>
      </w:r>
    </w:p>
    <w:p w:rsidR="000E4DA6" w:rsidRPr="000E4DA6" w:rsidRDefault="000E4DA6" w:rsidP="000E4DA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4D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59:32:3250001:22109, расположенный по адресу: Пермский край, Пермский район, Култаевское с/п, с. Култаево;</w:t>
      </w:r>
    </w:p>
    <w:p w:rsidR="000E4DA6" w:rsidRDefault="000E4DA6" w:rsidP="000E4DA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4D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59:32:3250001:21241, расположенный по адресу: Пермский край, Пермский район, Култаевское с/п, с. Култаево, ул. Первоцветная, з/у 30.</w:t>
      </w:r>
    </w:p>
    <w:p w:rsidR="009368AB" w:rsidRPr="009368AB" w:rsidRDefault="000E4DA6" w:rsidP="009368A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44. </w:t>
      </w:r>
      <w:r w:rsidR="009368AB" w:rsidRPr="009368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9368AB" w:rsidRPr="009368AB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9368AB" w:rsidRPr="009368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деревни </w:t>
      </w:r>
      <w:proofErr w:type="spellStart"/>
      <w:r w:rsidR="009368AB" w:rsidRPr="009368AB">
        <w:rPr>
          <w:rFonts w:ascii="Times New Roman" w:eastAsia="Times New Roman" w:hAnsi="Times New Roman"/>
          <w:bCs/>
          <w:sz w:val="28"/>
          <w:szCs w:val="28"/>
          <w:lang w:eastAsia="ru-RU"/>
        </w:rPr>
        <w:t>Мокино</w:t>
      </w:r>
      <w:proofErr w:type="spellEnd"/>
      <w:r w:rsidR="009368AB" w:rsidRPr="009368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(4500063678)»</w:t>
      </w:r>
      <w:r w:rsidR="009368AB" w:rsidRPr="009368AB">
        <w:t xml:space="preserve"> </w:t>
      </w:r>
      <w:r w:rsidR="009368AB" w:rsidRPr="009368AB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9368AB" w:rsidRPr="009368AB" w:rsidRDefault="009368AB" w:rsidP="009368A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68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59:32:3980009:7671, расположенный по адресу: Пермский край, Пермский район, Култаевское с/п, д. </w:t>
      </w:r>
      <w:proofErr w:type="spellStart"/>
      <w:r w:rsidRPr="009368AB">
        <w:rPr>
          <w:rFonts w:ascii="Times New Roman" w:eastAsia="Times New Roman" w:hAnsi="Times New Roman"/>
          <w:bCs/>
          <w:sz w:val="28"/>
          <w:szCs w:val="28"/>
          <w:lang w:eastAsia="ru-RU"/>
        </w:rPr>
        <w:t>Мокино</w:t>
      </w:r>
      <w:proofErr w:type="spellEnd"/>
      <w:r w:rsidRPr="009368AB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E4DA6" w:rsidRDefault="009368AB" w:rsidP="009368A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68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59:32:3980009:7672, расположенный по адресу: Пермский край, Пермский район, Култаевское с/п, д. </w:t>
      </w:r>
      <w:proofErr w:type="spellStart"/>
      <w:r w:rsidRPr="009368AB">
        <w:rPr>
          <w:rFonts w:ascii="Times New Roman" w:eastAsia="Times New Roman" w:hAnsi="Times New Roman"/>
          <w:bCs/>
          <w:sz w:val="28"/>
          <w:szCs w:val="28"/>
          <w:lang w:eastAsia="ru-RU"/>
        </w:rPr>
        <w:t>Мокино</w:t>
      </w:r>
      <w:proofErr w:type="spellEnd"/>
      <w:r w:rsidRPr="009368A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D4715" w:rsidRDefault="009368AB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45. </w:t>
      </w:r>
      <w:r w:rsidR="005225F3" w:rsidRPr="005225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5225F3" w:rsidRPr="005225F3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5225F3" w:rsidRPr="005225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деревни Горшки (4500055081)»</w:t>
      </w:r>
      <w:r w:rsidR="005225F3" w:rsidRPr="005225F3">
        <w:t xml:space="preserve"> </w:t>
      </w:r>
      <w:r w:rsidR="005225F3" w:rsidRPr="005225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часть земельного участка с кадастровым номером 59:32:3290001:2504, расположенный по адресу: Пермский край, Пермский район, </w:t>
      </w:r>
      <w:proofErr w:type="spellStart"/>
      <w:r w:rsidR="005225F3" w:rsidRPr="005225F3">
        <w:rPr>
          <w:rFonts w:ascii="Times New Roman" w:eastAsia="Times New Roman" w:hAnsi="Times New Roman"/>
          <w:bCs/>
          <w:sz w:val="28"/>
          <w:szCs w:val="28"/>
          <w:lang w:eastAsia="ru-RU"/>
        </w:rPr>
        <w:t>Заболотское</w:t>
      </w:r>
      <w:proofErr w:type="spellEnd"/>
      <w:r w:rsidR="005225F3" w:rsidRPr="005225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Горшки.</w:t>
      </w:r>
    </w:p>
    <w:p w:rsidR="00FD4715" w:rsidRDefault="005225F3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46. </w:t>
      </w:r>
      <w:r w:rsidRPr="005225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5225F3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Pr="005225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электроснабжения деревни Шульгино (4500059953)»</w:t>
      </w:r>
      <w:r w:rsidRPr="005225F3">
        <w:t xml:space="preserve"> </w:t>
      </w:r>
      <w:r w:rsidRPr="005225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часть земельного участка с кадастровым номером 59:32:0360003:307, расположенный по адресу: Пермский край, Пермский район, </w:t>
      </w:r>
      <w:proofErr w:type="spellStart"/>
      <w:r w:rsidRPr="005225F3">
        <w:rPr>
          <w:rFonts w:ascii="Times New Roman" w:eastAsia="Times New Roman" w:hAnsi="Times New Roman"/>
          <w:bCs/>
          <w:sz w:val="28"/>
          <w:szCs w:val="28"/>
          <w:lang w:eastAsia="ru-RU"/>
        </w:rPr>
        <w:t>Гамовское</w:t>
      </w:r>
      <w:proofErr w:type="spellEnd"/>
      <w:r w:rsidRPr="005225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с/п, д. Шульгино.</w:t>
      </w:r>
    </w:p>
    <w:p w:rsidR="00A85001" w:rsidRPr="00A85001" w:rsidRDefault="005225F3" w:rsidP="00A8500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47. </w:t>
      </w:r>
      <w:r w:rsidR="00A85001" w:rsidRPr="00A850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КВЛ 0,4 </w:t>
      </w:r>
      <w:proofErr w:type="spellStart"/>
      <w:r w:rsidR="00A85001" w:rsidRPr="00A85001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A85001" w:rsidRPr="00A850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ВРУ по адресу: Пермский район, с. Култаево (4500061975)»</w:t>
      </w:r>
      <w:r w:rsidR="00A85001" w:rsidRPr="00A85001">
        <w:t xml:space="preserve"> </w:t>
      </w:r>
      <w:r w:rsidR="00A85001" w:rsidRPr="00A85001">
        <w:rPr>
          <w:rFonts w:ascii="Times New Roman" w:eastAsia="Times New Roman" w:hAnsi="Times New Roman"/>
          <w:bCs/>
          <w:sz w:val="28"/>
          <w:szCs w:val="28"/>
          <w:lang w:eastAsia="ru-RU"/>
        </w:rPr>
        <w:t>на часть следующих земельных участков:</w:t>
      </w:r>
    </w:p>
    <w:p w:rsidR="00A85001" w:rsidRPr="00A85001" w:rsidRDefault="00A85001" w:rsidP="00A8500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50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59:32:0680001:1567, расположенный по адресу: Пермский край, Пермский район, Култаевское с/п, с. Култаево, ул. Мира, 13, участок 51;</w:t>
      </w:r>
    </w:p>
    <w:p w:rsidR="00A85001" w:rsidRPr="00A85001" w:rsidRDefault="00A85001" w:rsidP="00A8500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50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59:32:0680001:1567, расположенный по адресу: Пермский край, Пермский район, Култаевское с/п, с. Култ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аево, ул. Мира, </w:t>
      </w:r>
      <w:r w:rsidRPr="00A85001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Участок 38;</w:t>
      </w:r>
    </w:p>
    <w:p w:rsidR="00FD4715" w:rsidRDefault="00A85001" w:rsidP="00A8500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50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с кадастровым номером 59:32:0680001:1567, расположенный по адресу: Пермский край, Пермский район, Култаевское с/п, с. Култаево, ул. Мира, Участок 37.</w:t>
      </w:r>
    </w:p>
    <w:p w:rsidR="00FD4715" w:rsidRDefault="00A85001" w:rsidP="00C078E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48. </w:t>
      </w:r>
      <w:r w:rsidR="00B733AD" w:rsidRPr="00B733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B733AD" w:rsidRPr="00B733AD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B733AD" w:rsidRPr="00B733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установкой ПУ для электроснабжения деревни Ложки (4500062019)»</w:t>
      </w:r>
      <w:r w:rsidR="00B733AD" w:rsidRPr="00B733AD">
        <w:t xml:space="preserve"> </w:t>
      </w:r>
      <w:r w:rsidR="00B733AD" w:rsidRPr="00B733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часть земельного участка с кадастровым номером 59:32:3250001:13016, расположенный по адресу: Пермский край, Пермский район, Култаевское с/п, юго-восточнее д. Ложки.  </w:t>
      </w:r>
      <w:bookmarkStart w:id="0" w:name="_GoBack"/>
      <w:bookmarkEnd w:id="0"/>
    </w:p>
    <w:p w:rsidR="00B22EC6" w:rsidRDefault="00B22EC6" w:rsidP="00B22E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ул. </w:t>
      </w:r>
      <w:proofErr w:type="spellStart"/>
      <w:r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B22EC6" w:rsidRDefault="00B22EC6" w:rsidP="00B22E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kio@permraion.ru.</w:t>
      </w:r>
    </w:p>
    <w:p w:rsidR="00B22EC6" w:rsidRDefault="00B22EC6" w:rsidP="00B22E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BE" w:rsidRDefault="00D66ABE"/>
    <w:sectPr w:rsidR="00D6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C"/>
    <w:rsid w:val="0000529D"/>
    <w:rsid w:val="00032962"/>
    <w:rsid w:val="00062D6D"/>
    <w:rsid w:val="000E4DA6"/>
    <w:rsid w:val="001272E2"/>
    <w:rsid w:val="00151F13"/>
    <w:rsid w:val="001552AF"/>
    <w:rsid w:val="00172313"/>
    <w:rsid w:val="00176063"/>
    <w:rsid w:val="00180954"/>
    <w:rsid w:val="0019499C"/>
    <w:rsid w:val="001B6420"/>
    <w:rsid w:val="00226EE6"/>
    <w:rsid w:val="00281FDA"/>
    <w:rsid w:val="00306AEA"/>
    <w:rsid w:val="003176FC"/>
    <w:rsid w:val="0032780D"/>
    <w:rsid w:val="00327939"/>
    <w:rsid w:val="00397F7E"/>
    <w:rsid w:val="004A690D"/>
    <w:rsid w:val="00502E0E"/>
    <w:rsid w:val="005225F3"/>
    <w:rsid w:val="005902E6"/>
    <w:rsid w:val="005A1C9E"/>
    <w:rsid w:val="005E2AA9"/>
    <w:rsid w:val="00602449"/>
    <w:rsid w:val="00617C9C"/>
    <w:rsid w:val="00652636"/>
    <w:rsid w:val="00684491"/>
    <w:rsid w:val="006E1B8E"/>
    <w:rsid w:val="0082161C"/>
    <w:rsid w:val="00826522"/>
    <w:rsid w:val="008662AA"/>
    <w:rsid w:val="00921323"/>
    <w:rsid w:val="009368AB"/>
    <w:rsid w:val="009B0AB2"/>
    <w:rsid w:val="009D3039"/>
    <w:rsid w:val="00A07C7E"/>
    <w:rsid w:val="00A12FE5"/>
    <w:rsid w:val="00A1413E"/>
    <w:rsid w:val="00A1694C"/>
    <w:rsid w:val="00A85001"/>
    <w:rsid w:val="00A9491B"/>
    <w:rsid w:val="00AC6CA6"/>
    <w:rsid w:val="00AF2213"/>
    <w:rsid w:val="00B22EC6"/>
    <w:rsid w:val="00B60CE2"/>
    <w:rsid w:val="00B733AD"/>
    <w:rsid w:val="00BA14FF"/>
    <w:rsid w:val="00BD345B"/>
    <w:rsid w:val="00C078E0"/>
    <w:rsid w:val="00C26F94"/>
    <w:rsid w:val="00C45EE7"/>
    <w:rsid w:val="00CB1099"/>
    <w:rsid w:val="00CE4B83"/>
    <w:rsid w:val="00D06DA8"/>
    <w:rsid w:val="00D66ABE"/>
    <w:rsid w:val="00D77C8A"/>
    <w:rsid w:val="00DA694C"/>
    <w:rsid w:val="00DB1D97"/>
    <w:rsid w:val="00DD4379"/>
    <w:rsid w:val="00DE6532"/>
    <w:rsid w:val="00E2799F"/>
    <w:rsid w:val="00ED532A"/>
    <w:rsid w:val="00F12FFC"/>
    <w:rsid w:val="00F5365A"/>
    <w:rsid w:val="00FA0AE9"/>
    <w:rsid w:val="00FC4500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3F87C-6D69-4CDF-B6BD-67BEC0BF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EC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11</Pages>
  <Words>4409</Words>
  <Characters>25134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2022-02-07T08:33:00Z</dcterms:created>
  <dcterms:modified xsi:type="dcterms:W3CDTF">2022-02-11T10:11:00Z</dcterms:modified>
</cp:coreProperties>
</file>